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3BB" w:rsidRPr="004B5B05" w:rsidRDefault="008473BB" w:rsidP="00AB03B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color w:val="0000CC"/>
          <w:sz w:val="30"/>
          <w:szCs w:val="30"/>
        </w:rPr>
      </w:pPr>
      <w:r w:rsidRPr="004B5B05">
        <w:rPr>
          <w:rFonts w:ascii="TH SarabunPSK" w:hAnsi="TH SarabunPSK" w:cs="TH SarabunPSK" w:hint="cs"/>
          <w:b/>
          <w:bCs/>
          <w:color w:val="0000CC"/>
          <w:sz w:val="30"/>
          <w:szCs w:val="30"/>
          <w:cs/>
        </w:rPr>
        <w:t>กำหนดการ</w:t>
      </w:r>
      <w:r w:rsidR="006644FA" w:rsidRPr="004B5B05">
        <w:rPr>
          <w:rFonts w:ascii="TH SarabunPSK" w:hAnsi="TH SarabunPSK" w:cs="TH SarabunPSK"/>
          <w:b/>
          <w:bCs/>
          <w:color w:val="0000CC"/>
          <w:sz w:val="30"/>
          <w:szCs w:val="30"/>
          <w:cs/>
        </w:rPr>
        <w:t>สัมมนาวิชากา</w:t>
      </w:r>
      <w:r w:rsidR="006644FA" w:rsidRPr="004B5B05">
        <w:rPr>
          <w:rFonts w:ascii="TH SarabunPSK" w:hAnsi="TH SarabunPSK" w:cs="TH SarabunPSK" w:hint="cs"/>
          <w:b/>
          <w:bCs/>
          <w:color w:val="0000CC"/>
          <w:sz w:val="30"/>
          <w:szCs w:val="30"/>
          <w:cs/>
        </w:rPr>
        <w:t xml:space="preserve">ร </w:t>
      </w:r>
    </w:p>
    <w:p w:rsidR="006644FA" w:rsidRPr="004B5B05" w:rsidRDefault="004D1CF4" w:rsidP="004B5B05">
      <w:pPr>
        <w:pStyle w:val="Default"/>
        <w:pBdr>
          <w:bottom w:val="single" w:sz="4" w:space="7" w:color="auto"/>
        </w:pBdr>
        <w:spacing w:before="80" w:after="240"/>
        <w:jc w:val="center"/>
        <w:rPr>
          <w:rFonts w:ascii="TH SarabunPSK" w:hAnsi="TH SarabunPSK" w:cs="TH SarabunPSK"/>
          <w:b/>
          <w:bCs/>
          <w:color w:val="0000CC"/>
          <w:sz w:val="30"/>
          <w:szCs w:val="30"/>
        </w:rPr>
      </w:pPr>
      <w:r w:rsidRPr="000A728F">
        <w:rPr>
          <w:rFonts w:ascii="TH SarabunPSK" w:eastAsia="Times New Roman" w:hAnsi="TH SarabunPSK" w:cs="TH SarabunPSK"/>
          <w:b/>
          <w:bCs/>
          <w:color w:val="0000CC"/>
          <w:sz w:val="30"/>
          <w:szCs w:val="30"/>
          <w:cs/>
        </w:rPr>
        <w:t xml:space="preserve">หัวข้อ “แนวโน้มความเคลื่อนไหวของมาตรฐานที่สำคัญ และการประยุกต์ใช้แนวทางเศรษฐกิจหมุนเวียน </w:t>
      </w:r>
      <w:r>
        <w:rPr>
          <w:rFonts w:ascii="TH SarabunPSK" w:eastAsia="Times New Roman" w:hAnsi="TH SarabunPSK" w:cs="TH SarabunPSK"/>
          <w:b/>
          <w:bCs/>
          <w:color w:val="0000CC"/>
          <w:sz w:val="30"/>
          <w:szCs w:val="30"/>
          <w:cs/>
        </w:rPr>
        <w:br/>
      </w:r>
      <w:r w:rsidRPr="000A728F">
        <w:rPr>
          <w:rFonts w:ascii="TH SarabunPSK" w:eastAsia="Times New Roman" w:hAnsi="TH SarabunPSK" w:cs="TH SarabunPSK"/>
          <w:b/>
          <w:bCs/>
          <w:color w:val="0000CC"/>
          <w:sz w:val="30"/>
          <w:szCs w:val="30"/>
          <w:cs/>
        </w:rPr>
        <w:t>กรณีศึกษา : อุตสาหกรรม</w:t>
      </w:r>
      <w:r>
        <w:rPr>
          <w:rFonts w:ascii="TH SarabunPSK" w:eastAsia="Times New Roman" w:hAnsi="TH SarabunPSK" w:cs="TH SarabunPSK" w:hint="cs"/>
          <w:b/>
          <w:bCs/>
          <w:color w:val="0000CC"/>
          <w:sz w:val="30"/>
          <w:szCs w:val="30"/>
          <w:cs/>
        </w:rPr>
        <w:t>อาหารและเครื่องดื่ม</w:t>
      </w:r>
      <w:r w:rsidRPr="000A728F">
        <w:rPr>
          <w:rFonts w:ascii="TH SarabunPSK" w:eastAsia="Times New Roman" w:hAnsi="TH SarabunPSK" w:cs="TH SarabunPSK"/>
          <w:b/>
          <w:bCs/>
          <w:color w:val="0000CC"/>
          <w:sz w:val="30"/>
          <w:szCs w:val="30"/>
          <w:cs/>
        </w:rPr>
        <w:t xml:space="preserve">” </w:t>
      </w:r>
      <w:r>
        <w:rPr>
          <w:rFonts w:ascii="TH SarabunPSK" w:eastAsia="Times New Roman" w:hAnsi="TH SarabunPSK" w:cs="TH SarabunPSK"/>
          <w:b/>
          <w:bCs/>
          <w:color w:val="0000CC"/>
          <w:sz w:val="30"/>
          <w:szCs w:val="30"/>
          <w:cs/>
        </w:rPr>
        <w:br/>
        <w:t xml:space="preserve">วันอังคารที่ </w:t>
      </w:r>
      <w:r>
        <w:rPr>
          <w:rFonts w:ascii="TH SarabunPSK" w:eastAsia="Times New Roman" w:hAnsi="TH SarabunPSK" w:cs="TH SarabunPSK"/>
          <w:b/>
          <w:bCs/>
          <w:color w:val="0000CC"/>
          <w:sz w:val="30"/>
          <w:szCs w:val="30"/>
        </w:rPr>
        <w:t>16</w:t>
      </w:r>
      <w:r w:rsidRPr="000A728F">
        <w:rPr>
          <w:rFonts w:ascii="TH SarabunPSK" w:eastAsia="Times New Roman" w:hAnsi="TH SarabunPSK" w:cs="TH SarabunPSK"/>
          <w:b/>
          <w:bCs/>
          <w:color w:val="0000CC"/>
          <w:sz w:val="30"/>
          <w:szCs w:val="30"/>
          <w:cs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color w:val="0000CC"/>
          <w:sz w:val="30"/>
          <w:szCs w:val="30"/>
          <w:cs/>
        </w:rPr>
        <w:t>สิงหาคม</w:t>
      </w:r>
      <w:r w:rsidR="00216596">
        <w:rPr>
          <w:rFonts w:ascii="TH SarabunPSK" w:eastAsia="Times New Roman" w:hAnsi="TH SarabunPSK" w:cs="TH SarabunPSK"/>
          <w:b/>
          <w:bCs/>
          <w:color w:val="0000CC"/>
          <w:sz w:val="30"/>
          <w:szCs w:val="30"/>
          <w:cs/>
        </w:rPr>
        <w:t xml:space="preserve"> 2565  เวลา 08.30 – 13.</w:t>
      </w:r>
      <w:r w:rsidR="00216596">
        <w:rPr>
          <w:rFonts w:ascii="TH SarabunPSK" w:eastAsia="Times New Roman" w:hAnsi="TH SarabunPSK" w:cs="TH SarabunPSK"/>
          <w:b/>
          <w:bCs/>
          <w:color w:val="0000CC"/>
          <w:sz w:val="30"/>
          <w:szCs w:val="30"/>
        </w:rPr>
        <w:t>3</w:t>
      </w:r>
      <w:r w:rsidRPr="000A728F">
        <w:rPr>
          <w:rFonts w:ascii="TH SarabunPSK" w:eastAsia="Times New Roman" w:hAnsi="TH SarabunPSK" w:cs="TH SarabunPSK"/>
          <w:b/>
          <w:bCs/>
          <w:color w:val="0000CC"/>
          <w:sz w:val="30"/>
          <w:szCs w:val="30"/>
          <w:cs/>
        </w:rPr>
        <w:t>0 น.</w:t>
      </w:r>
      <w:r>
        <w:rPr>
          <w:rFonts w:ascii="TH SarabunPSK" w:eastAsia="Times New Roman" w:hAnsi="TH SarabunPSK" w:cs="TH SarabunPSK"/>
          <w:b/>
          <w:bCs/>
          <w:color w:val="0000CC"/>
          <w:sz w:val="30"/>
          <w:szCs w:val="30"/>
          <w:cs/>
        </w:rPr>
        <w:br/>
      </w:r>
      <w:r w:rsidRPr="000A728F">
        <w:rPr>
          <w:rFonts w:ascii="TH SarabunPSK" w:eastAsia="Times New Roman" w:hAnsi="TH SarabunPSK" w:cs="TH SarabunPSK"/>
          <w:b/>
          <w:bCs/>
          <w:color w:val="0000CC"/>
          <w:sz w:val="30"/>
          <w:szCs w:val="30"/>
          <w:cs/>
        </w:rPr>
        <w:t xml:space="preserve">ณ </w:t>
      </w:r>
      <w:r w:rsidR="00782414" w:rsidRPr="00782414">
        <w:rPr>
          <w:rFonts w:ascii="TH SarabunPSK" w:eastAsia="Times New Roman" w:hAnsi="TH SarabunPSK" w:cs="TH SarabunPSK"/>
          <w:b/>
          <w:bCs/>
          <w:color w:val="0000CC"/>
          <w:sz w:val="30"/>
          <w:szCs w:val="30"/>
          <w:cs/>
        </w:rPr>
        <w:t>บริษัท แดรี่โฮม วิสาหกิจเพื่อสังคม จำกัด</w:t>
      </w:r>
      <w:r w:rsidR="00782414">
        <w:rPr>
          <w:rFonts w:ascii="TH SarabunPSK" w:eastAsia="Times New Roman" w:hAnsi="TH SarabunPSK" w:cs="TH SarabunPSK" w:hint="cs"/>
          <w:b/>
          <w:bCs/>
          <w:color w:val="0000CC"/>
          <w:sz w:val="30"/>
          <w:szCs w:val="30"/>
          <w:cs/>
        </w:rPr>
        <w:t xml:space="preserve"> </w:t>
      </w:r>
      <w:r w:rsidR="00216596">
        <w:rPr>
          <w:rFonts w:ascii="TH SarabunPSK" w:eastAsia="Times New Roman" w:hAnsi="TH SarabunPSK" w:cs="TH SarabunPSK" w:hint="cs"/>
          <w:b/>
          <w:bCs/>
          <w:color w:val="0000CC"/>
          <w:sz w:val="30"/>
          <w:szCs w:val="30"/>
          <w:cs/>
        </w:rPr>
        <w:t>จังหวัด</w:t>
      </w:r>
      <w:r w:rsidRPr="00533C61">
        <w:rPr>
          <w:rFonts w:ascii="TH SarabunPSK" w:eastAsia="Times New Roman" w:hAnsi="TH SarabunPSK" w:cs="TH SarabunPSK"/>
          <w:b/>
          <w:bCs/>
          <w:color w:val="0000CC"/>
          <w:sz w:val="30"/>
          <w:szCs w:val="30"/>
          <w:cs/>
        </w:rPr>
        <w:t>นครราชสีม</w:t>
      </w:r>
      <w:r w:rsidRPr="00533C61">
        <w:rPr>
          <w:rFonts w:ascii="TH SarabunPSK" w:eastAsia="Times New Roman" w:hAnsi="TH SarabunPSK" w:cs="TH SarabunPSK" w:hint="cs"/>
          <w:b/>
          <w:bCs/>
          <w:color w:val="0000CC"/>
          <w:sz w:val="30"/>
          <w:szCs w:val="30"/>
          <w:cs/>
        </w:rPr>
        <w:t>า</w:t>
      </w:r>
    </w:p>
    <w:p w:rsidR="004B5B05" w:rsidRPr="00EB6F5E" w:rsidRDefault="004B5B05" w:rsidP="004B5B05">
      <w:pPr>
        <w:tabs>
          <w:tab w:val="left" w:pos="216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EB6F5E">
        <w:rPr>
          <w:rFonts w:ascii="TH SarabunPSK" w:hAnsi="TH SarabunPSK" w:cs="TH SarabunPSK"/>
          <w:sz w:val="32"/>
          <w:szCs w:val="32"/>
        </w:rPr>
        <w:t xml:space="preserve">08.30 – 09.00 </w:t>
      </w:r>
      <w:r w:rsidRPr="00EB6F5E">
        <w:rPr>
          <w:rFonts w:ascii="TH SarabunPSK" w:hAnsi="TH SarabunPSK" w:cs="TH SarabunPSK" w:hint="cs"/>
          <w:sz w:val="32"/>
          <w:szCs w:val="32"/>
          <w:cs/>
        </w:rPr>
        <w:t>น</w:t>
      </w:r>
      <w:r w:rsidRPr="00EB6F5E">
        <w:rPr>
          <w:rFonts w:ascii="TH SarabunPSK" w:hAnsi="TH SarabunPSK" w:cs="TH SarabunPSK"/>
          <w:sz w:val="32"/>
          <w:szCs w:val="32"/>
        </w:rPr>
        <w:t>.</w:t>
      </w:r>
      <w:r w:rsidRPr="00EB6F5E">
        <w:rPr>
          <w:rFonts w:ascii="TH SarabunPSK" w:hAnsi="TH SarabunPSK" w:cs="TH SarabunPSK"/>
          <w:sz w:val="32"/>
          <w:szCs w:val="32"/>
        </w:rPr>
        <w:tab/>
      </w:r>
      <w:r w:rsidRPr="00EB6F5E">
        <w:rPr>
          <w:rFonts w:ascii="TH SarabunPSK" w:hAnsi="TH SarabunPSK" w:cs="TH SarabunPSK" w:hint="cs"/>
          <w:sz w:val="32"/>
          <w:szCs w:val="32"/>
          <w:cs/>
        </w:rPr>
        <w:t>ลงทะเบียน</w:t>
      </w:r>
    </w:p>
    <w:p w:rsidR="004B5B05" w:rsidRDefault="004B5B05" w:rsidP="004B5B05">
      <w:pPr>
        <w:tabs>
          <w:tab w:val="left" w:pos="2160"/>
        </w:tabs>
        <w:spacing w:before="120"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EB6F5E">
        <w:rPr>
          <w:rFonts w:ascii="TH SarabunPSK" w:hAnsi="TH SarabunPSK" w:cs="TH SarabunPSK"/>
          <w:sz w:val="32"/>
          <w:szCs w:val="32"/>
        </w:rPr>
        <w:t xml:space="preserve">09.00 – 09.15 </w:t>
      </w:r>
      <w:r w:rsidRPr="00EB6F5E">
        <w:rPr>
          <w:rFonts w:ascii="TH SarabunPSK" w:hAnsi="TH SarabunPSK" w:cs="TH SarabunPSK" w:hint="cs"/>
          <w:sz w:val="32"/>
          <w:szCs w:val="32"/>
          <w:cs/>
        </w:rPr>
        <w:t>น</w:t>
      </w:r>
      <w:r w:rsidRPr="00EB6F5E">
        <w:rPr>
          <w:rFonts w:ascii="TH SarabunPSK" w:hAnsi="TH SarabunPSK" w:cs="TH SarabunPSK"/>
          <w:sz w:val="32"/>
          <w:szCs w:val="32"/>
        </w:rPr>
        <w:t>.</w:t>
      </w:r>
      <w:r w:rsidRPr="00EB6F5E">
        <w:rPr>
          <w:rFonts w:ascii="TH SarabunPSK" w:hAnsi="TH SarabunPSK" w:cs="TH SarabunPSK"/>
          <w:sz w:val="32"/>
          <w:szCs w:val="32"/>
        </w:rPr>
        <w:tab/>
      </w:r>
      <w:r w:rsidRPr="00EB6F5E">
        <w:rPr>
          <w:rFonts w:ascii="TH SarabunPSK" w:hAnsi="TH SarabunPSK" w:cs="TH SarabunPSK" w:hint="cs"/>
          <w:sz w:val="32"/>
          <w:szCs w:val="32"/>
          <w:cs/>
        </w:rPr>
        <w:t>พิธีเปิดงานสัมมนา</w:t>
      </w:r>
    </w:p>
    <w:p w:rsidR="004B5B05" w:rsidRPr="00EB6F5E" w:rsidRDefault="004B5B05" w:rsidP="004B5B05">
      <w:pPr>
        <w:tabs>
          <w:tab w:val="left" w:pos="2160"/>
        </w:tabs>
        <w:spacing w:before="120" w:after="0" w:line="240" w:lineRule="auto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EB6F5E">
        <w:rPr>
          <w:rFonts w:ascii="TH SarabunPSK" w:hAnsi="TH SarabunPSK" w:cs="TH SarabunPSK" w:hint="cs"/>
          <w:sz w:val="32"/>
          <w:szCs w:val="32"/>
          <w:cs/>
        </w:rPr>
        <w:t>โดย ผู้บริหารจากสำนักงานเศรษฐกิจอุตสาหกรรม และสถาบันรับรองมาตรฐานไอเอสโอ</w:t>
      </w:r>
    </w:p>
    <w:p w:rsidR="004B5B05" w:rsidRPr="00EB6F5E" w:rsidRDefault="004B5B05" w:rsidP="004B5B05">
      <w:pPr>
        <w:tabs>
          <w:tab w:val="left" w:pos="2520"/>
        </w:tabs>
        <w:spacing w:before="120" w:after="0"/>
        <w:ind w:left="2520" w:right="29" w:hanging="2520"/>
        <w:jc w:val="thaiDistribute"/>
        <w:rPr>
          <w:rFonts w:ascii="TH SarabunPSK" w:hAnsi="TH SarabunPSK" w:cs="TH SarabunPSK"/>
          <w:sz w:val="32"/>
          <w:szCs w:val="32"/>
        </w:rPr>
      </w:pPr>
      <w:r w:rsidRPr="00EB6F5E">
        <w:rPr>
          <w:rFonts w:ascii="TH SarabunPSK" w:hAnsi="TH SarabunPSK" w:cs="TH SarabunPSK"/>
          <w:sz w:val="32"/>
          <w:szCs w:val="32"/>
        </w:rPr>
        <w:t>09.15 – 10.</w:t>
      </w:r>
      <w:r w:rsidR="00554300">
        <w:rPr>
          <w:rFonts w:ascii="TH SarabunPSK" w:hAnsi="TH SarabunPSK" w:cs="TH SarabunPSK"/>
          <w:sz w:val="32"/>
          <w:szCs w:val="32"/>
        </w:rPr>
        <w:t>15</w:t>
      </w:r>
      <w:r w:rsidRPr="00EB6F5E">
        <w:rPr>
          <w:rFonts w:ascii="TH SarabunPSK" w:hAnsi="TH SarabunPSK" w:cs="TH SarabunPSK"/>
          <w:sz w:val="32"/>
          <w:szCs w:val="32"/>
        </w:rPr>
        <w:t xml:space="preserve"> </w:t>
      </w:r>
      <w:r w:rsidRPr="00EB6F5E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</w:rPr>
        <w:t xml:space="preserve">.         </w:t>
      </w:r>
      <w:r w:rsidRPr="00EB6F5E"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B6F5E">
        <w:rPr>
          <w:rFonts w:ascii="TH SarabunPSK" w:hAnsi="TH SarabunPSK" w:cs="TH SarabunPSK" w:hint="cs"/>
          <w:sz w:val="32"/>
          <w:szCs w:val="32"/>
          <w:cs/>
        </w:rPr>
        <w:t>แนะนำโครงการสร้างระบบข้อมูลและองค์ความรู้ด้านมาตรฐานระบบการจัดการและการเตือนภัย (</w:t>
      </w:r>
      <w:r w:rsidRPr="00EB6F5E">
        <w:rPr>
          <w:rFonts w:ascii="TH SarabunPSK" w:hAnsi="TH SarabunPSK" w:cs="TH SarabunPSK"/>
          <w:sz w:val="32"/>
          <w:szCs w:val="32"/>
        </w:rPr>
        <w:t>Intelligence Unit</w:t>
      </w:r>
      <w:r w:rsidRPr="00EB6F5E">
        <w:rPr>
          <w:rFonts w:ascii="TH SarabunPSK" w:hAnsi="TH SarabunPSK" w:cs="TH SarabunPSK" w:hint="cs"/>
          <w:sz w:val="32"/>
          <w:szCs w:val="32"/>
          <w:cs/>
        </w:rPr>
        <w:t>)</w:t>
      </w:r>
      <w:r w:rsidRPr="00EB6F5E">
        <w:rPr>
          <w:rFonts w:ascii="TH SarabunPSK" w:hAnsi="TH SarabunPSK" w:cs="TH SarabunPSK"/>
          <w:sz w:val="32"/>
          <w:szCs w:val="32"/>
        </w:rPr>
        <w:t xml:space="preserve"> </w:t>
      </w:r>
    </w:p>
    <w:p w:rsidR="004B5B05" w:rsidRPr="00EB6F5E" w:rsidRDefault="004B5B05" w:rsidP="00F9649B">
      <w:pPr>
        <w:tabs>
          <w:tab w:val="left" w:pos="2160"/>
          <w:tab w:val="left" w:pos="2520"/>
        </w:tabs>
        <w:spacing w:after="0"/>
        <w:ind w:left="2520" w:right="29" w:hanging="2520"/>
        <w:rPr>
          <w:rFonts w:ascii="TH SarabunPSK" w:hAnsi="TH SarabunPSK" w:cs="TH SarabunPSK"/>
          <w:sz w:val="32"/>
          <w:szCs w:val="32"/>
        </w:rPr>
      </w:pPr>
      <w:r w:rsidRPr="00EB6F5E">
        <w:rPr>
          <w:rFonts w:ascii="TH SarabunPSK" w:hAnsi="TH SarabunPSK" w:cs="TH SarabunPSK"/>
          <w:sz w:val="32"/>
          <w:szCs w:val="32"/>
        </w:rPr>
        <w:tab/>
        <w:t xml:space="preserve">-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EB6F5E">
        <w:rPr>
          <w:rFonts w:ascii="TH SarabunPSK" w:hAnsi="TH SarabunPSK" w:cs="TH SarabunPSK" w:hint="cs"/>
          <w:sz w:val="32"/>
          <w:szCs w:val="32"/>
          <w:cs/>
        </w:rPr>
        <w:t xml:space="preserve">การบรรยาย </w:t>
      </w:r>
      <w:r w:rsidRPr="00EB6F5E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EB6F5E">
        <w:rPr>
          <w:rFonts w:ascii="TH SarabunPSK" w:hAnsi="TH SarabunPSK" w:cs="TH SarabunPSK"/>
          <w:sz w:val="32"/>
          <w:szCs w:val="32"/>
        </w:rPr>
        <w:t xml:space="preserve"> </w:t>
      </w:r>
      <w:r w:rsidRPr="00EB6F5E">
        <w:rPr>
          <w:rFonts w:ascii="TH SarabunPSK" w:hAnsi="TH SarabunPSK" w:cs="TH SarabunPSK"/>
          <w:sz w:val="32"/>
          <w:szCs w:val="32"/>
          <w:cs/>
        </w:rPr>
        <w:t>แนวโน้ม ความเคลื่อนไหวและผลกระทบจากการประกาศใช้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B6F5E">
        <w:rPr>
          <w:rFonts w:ascii="TH SarabunPSK" w:hAnsi="TH SarabunPSK" w:cs="TH SarabunPSK"/>
          <w:sz w:val="32"/>
          <w:szCs w:val="32"/>
          <w:cs/>
        </w:rPr>
        <w:t>มาตรฐาน/กฎระเบียบที่สำคัญ</w:t>
      </w:r>
    </w:p>
    <w:p w:rsidR="004B5B05" w:rsidRPr="00EB6F5E" w:rsidRDefault="004B5B05" w:rsidP="004B5B05">
      <w:pPr>
        <w:tabs>
          <w:tab w:val="left" w:pos="2160"/>
        </w:tabs>
        <w:spacing w:before="120" w:after="0"/>
        <w:ind w:left="2160" w:right="-331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EB6F5E">
        <w:rPr>
          <w:rFonts w:ascii="TH SarabunPSK" w:hAnsi="TH SarabunPSK" w:cs="TH SarabunPSK"/>
          <w:sz w:val="32"/>
          <w:szCs w:val="32"/>
          <w:cs/>
        </w:rPr>
        <w:tab/>
      </w:r>
      <w:r w:rsidRPr="00EB6F5E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554300">
        <w:rPr>
          <w:rFonts w:ascii="TH SarabunPSK" w:hAnsi="TH SarabunPSK" w:cs="TH SarabunPSK" w:hint="cs"/>
          <w:sz w:val="32"/>
          <w:szCs w:val="32"/>
          <w:cs/>
        </w:rPr>
        <w:t xml:space="preserve">วิทยากร </w:t>
      </w:r>
      <w:r w:rsidRPr="00EB6F5E">
        <w:rPr>
          <w:rFonts w:ascii="TH SarabunPSK" w:hAnsi="TH SarabunPSK" w:cs="TH SarabunPSK" w:hint="cs"/>
          <w:sz w:val="32"/>
          <w:szCs w:val="32"/>
          <w:cs/>
        </w:rPr>
        <w:t>จากสถาบันรับรองมาตรฐานไอเอสโอ</w:t>
      </w:r>
    </w:p>
    <w:p w:rsidR="004B5B05" w:rsidRPr="00EB6F5E" w:rsidRDefault="004B5B05" w:rsidP="004B5B05">
      <w:pPr>
        <w:tabs>
          <w:tab w:val="left" w:pos="2160"/>
        </w:tabs>
        <w:spacing w:before="120" w:after="0"/>
        <w:ind w:left="2160" w:right="-331" w:hanging="2160"/>
        <w:rPr>
          <w:rFonts w:ascii="TH SarabunPSK" w:hAnsi="TH SarabunPSK" w:cs="TH SarabunPSK"/>
          <w:sz w:val="32"/>
          <w:szCs w:val="32"/>
          <w:cs/>
        </w:rPr>
      </w:pPr>
      <w:r w:rsidRPr="00EB6F5E">
        <w:rPr>
          <w:rFonts w:ascii="TH SarabunPSK" w:hAnsi="TH SarabunPSK" w:cs="TH SarabunPSK"/>
          <w:sz w:val="32"/>
          <w:szCs w:val="32"/>
        </w:rPr>
        <w:t>10.</w:t>
      </w:r>
      <w:r w:rsidR="00554300">
        <w:rPr>
          <w:rFonts w:ascii="TH SarabunPSK" w:hAnsi="TH SarabunPSK" w:cs="TH SarabunPSK"/>
          <w:sz w:val="32"/>
          <w:szCs w:val="32"/>
        </w:rPr>
        <w:t>15</w:t>
      </w:r>
      <w:r w:rsidRPr="00EB6F5E">
        <w:rPr>
          <w:rFonts w:ascii="TH SarabunPSK" w:hAnsi="TH SarabunPSK" w:cs="TH SarabunPSK"/>
          <w:sz w:val="32"/>
          <w:szCs w:val="32"/>
        </w:rPr>
        <w:t xml:space="preserve"> – 10.</w:t>
      </w:r>
      <w:r w:rsidR="00554300">
        <w:rPr>
          <w:rFonts w:ascii="TH SarabunPSK" w:hAnsi="TH SarabunPSK" w:cs="TH SarabunPSK"/>
          <w:sz w:val="32"/>
          <w:szCs w:val="32"/>
        </w:rPr>
        <w:t>30</w:t>
      </w:r>
      <w:r w:rsidRPr="00EB6F5E">
        <w:rPr>
          <w:rFonts w:ascii="TH SarabunPSK" w:hAnsi="TH SarabunPSK" w:cs="TH SarabunPSK"/>
          <w:sz w:val="32"/>
          <w:szCs w:val="32"/>
        </w:rPr>
        <w:t xml:space="preserve"> </w:t>
      </w:r>
      <w:r w:rsidRPr="00EB6F5E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พักรับประทานอาหารว่าง</w:t>
      </w:r>
    </w:p>
    <w:p w:rsidR="00554300" w:rsidRDefault="004B5B05" w:rsidP="00554300">
      <w:pPr>
        <w:spacing w:before="120"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EB6F5E">
        <w:rPr>
          <w:rFonts w:ascii="TH SarabunPSK" w:hAnsi="TH SarabunPSK" w:cs="TH SarabunPSK"/>
          <w:sz w:val="32"/>
          <w:szCs w:val="32"/>
        </w:rPr>
        <w:t>10.</w:t>
      </w:r>
      <w:r w:rsidR="00554300">
        <w:rPr>
          <w:rFonts w:ascii="TH SarabunPSK" w:hAnsi="TH SarabunPSK" w:cs="TH SarabunPSK"/>
          <w:sz w:val="32"/>
          <w:szCs w:val="32"/>
        </w:rPr>
        <w:t>30</w:t>
      </w:r>
      <w:r w:rsidRPr="00EB6F5E">
        <w:rPr>
          <w:rFonts w:ascii="TH SarabunPSK" w:hAnsi="TH SarabunPSK" w:cs="TH SarabunPSK"/>
          <w:sz w:val="32"/>
          <w:szCs w:val="32"/>
        </w:rPr>
        <w:t xml:space="preserve"> – 12.</w:t>
      </w:r>
      <w:r w:rsidR="00216596">
        <w:rPr>
          <w:rFonts w:ascii="TH SarabunPSK" w:hAnsi="TH SarabunPSK" w:cs="TH SarabunPSK"/>
          <w:sz w:val="32"/>
          <w:szCs w:val="32"/>
        </w:rPr>
        <w:t>3</w:t>
      </w:r>
      <w:r w:rsidR="00554300">
        <w:rPr>
          <w:rFonts w:ascii="TH SarabunPSK" w:hAnsi="TH SarabunPSK" w:cs="TH SarabunPSK"/>
          <w:sz w:val="32"/>
          <w:szCs w:val="32"/>
        </w:rPr>
        <w:t>0</w:t>
      </w:r>
      <w:r w:rsidRPr="00EB6F5E">
        <w:rPr>
          <w:rFonts w:ascii="TH SarabunPSK" w:hAnsi="TH SarabunPSK" w:cs="TH SarabunPSK"/>
          <w:sz w:val="32"/>
          <w:szCs w:val="32"/>
        </w:rPr>
        <w:t xml:space="preserve"> </w:t>
      </w:r>
      <w:r w:rsidRPr="00EB6F5E">
        <w:rPr>
          <w:rFonts w:ascii="TH SarabunPSK" w:hAnsi="TH SarabunPSK" w:cs="TH SarabunPSK" w:hint="cs"/>
          <w:sz w:val="32"/>
          <w:szCs w:val="32"/>
          <w:cs/>
        </w:rPr>
        <w:t>น</w:t>
      </w:r>
      <w:r w:rsidRPr="00EB6F5E">
        <w:rPr>
          <w:rFonts w:ascii="TH SarabunPSK" w:hAnsi="TH SarabunPSK" w:cs="TH SarabunPSK"/>
          <w:sz w:val="32"/>
          <w:szCs w:val="32"/>
        </w:rPr>
        <w:t>.</w:t>
      </w:r>
      <w:r w:rsidRPr="00EB6F5E">
        <w:rPr>
          <w:rFonts w:ascii="TH SarabunPSK" w:hAnsi="TH SarabunPSK" w:cs="TH SarabunPSK"/>
          <w:sz w:val="32"/>
          <w:szCs w:val="32"/>
        </w:rPr>
        <w:tab/>
      </w:r>
      <w:r w:rsidRPr="00EB6F5E">
        <w:rPr>
          <w:rFonts w:ascii="TH SarabunPSK" w:hAnsi="TH SarabunPSK" w:cs="TH SarabunPSK" w:hint="cs"/>
          <w:sz w:val="32"/>
          <w:szCs w:val="32"/>
          <w:cs/>
        </w:rPr>
        <w:t xml:space="preserve">แลกเปลี่ยนเรียนรู้ </w:t>
      </w:r>
      <w:r w:rsidR="00216596">
        <w:rPr>
          <w:rFonts w:ascii="TH SarabunPSK" w:hAnsi="TH SarabunPSK" w:cs="TH SarabunPSK" w:hint="cs"/>
          <w:sz w:val="32"/>
          <w:szCs w:val="32"/>
          <w:cs/>
        </w:rPr>
        <w:t xml:space="preserve">และศึกษาดูงาน </w:t>
      </w:r>
      <w:r w:rsidRPr="00EB6F5E">
        <w:rPr>
          <w:rFonts w:ascii="TH SarabunPSK" w:hAnsi="TH SarabunPSK" w:cs="TH SarabunPSK"/>
          <w:sz w:val="32"/>
          <w:szCs w:val="32"/>
        </w:rPr>
        <w:t>“</w:t>
      </w:r>
      <w:r w:rsidR="00554300" w:rsidRPr="00554300">
        <w:rPr>
          <w:rFonts w:ascii="TH SarabunPSK" w:hAnsi="TH SarabunPSK" w:cs="TH SarabunPSK"/>
          <w:sz w:val="32"/>
          <w:szCs w:val="32"/>
          <w:cs/>
        </w:rPr>
        <w:t>การ</w:t>
      </w:r>
      <w:r w:rsidR="00554300" w:rsidRPr="00554300">
        <w:rPr>
          <w:rFonts w:ascii="TH SarabunPSK" w:hAnsi="TH SarabunPSK" w:cs="TH SarabunPSK" w:hint="cs"/>
          <w:sz w:val="32"/>
          <w:szCs w:val="32"/>
          <w:cs/>
        </w:rPr>
        <w:t>ประยุกต์ใช้แนวทางเศรษฐกิจหมุนเวียน</w:t>
      </w:r>
      <w:r w:rsidR="00216596">
        <w:rPr>
          <w:rFonts w:ascii="TH SarabunPSK" w:hAnsi="TH SarabunPSK" w:cs="TH SarabunPSK"/>
          <w:sz w:val="32"/>
          <w:szCs w:val="32"/>
        </w:rPr>
        <w:t>”</w:t>
      </w:r>
      <w:r w:rsidR="00554300" w:rsidRPr="0055430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5B05" w:rsidRPr="00EB6F5E" w:rsidRDefault="004B5B05" w:rsidP="00216596">
      <w:pPr>
        <w:tabs>
          <w:tab w:val="left" w:pos="2160"/>
          <w:tab w:val="left" w:pos="2250"/>
        </w:tabs>
        <w:spacing w:before="120" w:after="0"/>
        <w:ind w:right="2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B6F5E">
        <w:rPr>
          <w:rFonts w:ascii="TH SarabunPSK" w:hAnsi="TH SarabunPSK" w:cs="TH SarabunPSK"/>
          <w:sz w:val="32"/>
          <w:szCs w:val="32"/>
        </w:rPr>
        <w:tab/>
      </w:r>
      <w:r w:rsidRPr="00EB6F5E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216596">
        <w:rPr>
          <w:rFonts w:ascii="TH SarabunPSK" w:hAnsi="TH SarabunPSK" w:cs="TH SarabunPSK" w:hint="cs"/>
          <w:sz w:val="32"/>
          <w:szCs w:val="32"/>
          <w:cs/>
        </w:rPr>
        <w:t xml:space="preserve"> ผู้บริหาร</w:t>
      </w:r>
      <w:r w:rsidRPr="00EB6F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4300">
        <w:rPr>
          <w:rFonts w:ascii="TH SarabunPSK" w:hAnsi="TH SarabunPSK" w:cs="TH SarabunPSK" w:hint="cs"/>
          <w:sz w:val="32"/>
          <w:szCs w:val="32"/>
          <w:cs/>
        </w:rPr>
        <w:t xml:space="preserve">บริษัท </w:t>
      </w:r>
      <w:r w:rsidR="004D1CF4">
        <w:rPr>
          <w:rFonts w:ascii="TH SarabunPSK" w:hAnsi="TH SarabunPSK" w:cs="TH SarabunPSK" w:hint="cs"/>
          <w:sz w:val="32"/>
          <w:szCs w:val="32"/>
          <w:cs/>
        </w:rPr>
        <w:t>แดรี่โฮม</w:t>
      </w:r>
      <w:r w:rsidR="005543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596" w:rsidRPr="00216596">
        <w:rPr>
          <w:rFonts w:ascii="TH SarabunPSK" w:hAnsi="TH SarabunPSK" w:cs="TH SarabunPSK"/>
          <w:sz w:val="32"/>
          <w:szCs w:val="32"/>
          <w:cs/>
        </w:rPr>
        <w:t>วิสาหกิจเพื่อสังคม</w:t>
      </w:r>
      <w:r w:rsidR="00216596" w:rsidRPr="002165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596">
        <w:rPr>
          <w:rFonts w:ascii="TH SarabunPSK" w:hAnsi="TH SarabunPSK" w:cs="TH SarabunPSK" w:hint="cs"/>
          <w:sz w:val="32"/>
          <w:szCs w:val="32"/>
          <w:cs/>
        </w:rPr>
        <w:t xml:space="preserve">จำกัด </w:t>
      </w:r>
    </w:p>
    <w:p w:rsidR="004B5B05" w:rsidRPr="00EB6F5E" w:rsidRDefault="004B5B05" w:rsidP="004B5B05">
      <w:pPr>
        <w:tabs>
          <w:tab w:val="left" w:pos="2160"/>
        </w:tabs>
        <w:spacing w:before="120"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EB6F5E">
        <w:rPr>
          <w:rFonts w:ascii="TH SarabunPSK" w:hAnsi="TH SarabunPSK" w:cs="TH SarabunPSK"/>
          <w:sz w:val="32"/>
          <w:szCs w:val="32"/>
        </w:rPr>
        <w:t>12.</w:t>
      </w:r>
      <w:r w:rsidR="00216596">
        <w:rPr>
          <w:rFonts w:ascii="TH SarabunPSK" w:hAnsi="TH SarabunPSK" w:cs="TH SarabunPSK"/>
          <w:sz w:val="32"/>
          <w:szCs w:val="32"/>
        </w:rPr>
        <w:t>3</w:t>
      </w:r>
      <w:r w:rsidR="00554300">
        <w:rPr>
          <w:rFonts w:ascii="TH SarabunPSK" w:hAnsi="TH SarabunPSK" w:cs="TH SarabunPSK"/>
          <w:sz w:val="32"/>
          <w:szCs w:val="32"/>
        </w:rPr>
        <w:t>0</w:t>
      </w:r>
      <w:r w:rsidRPr="00EB6F5E">
        <w:rPr>
          <w:rFonts w:ascii="TH SarabunPSK" w:hAnsi="TH SarabunPSK" w:cs="TH SarabunPSK"/>
          <w:sz w:val="32"/>
          <w:szCs w:val="32"/>
        </w:rPr>
        <w:t xml:space="preserve"> 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596">
        <w:rPr>
          <w:rFonts w:ascii="TH SarabunPSK" w:hAnsi="TH SarabunPSK" w:cs="TH SarabunPSK"/>
          <w:sz w:val="32"/>
          <w:szCs w:val="32"/>
        </w:rPr>
        <w:t>13.3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>
        <w:rPr>
          <w:rFonts w:ascii="TH SarabunPSK" w:hAnsi="TH SarabunPSK" w:cs="TH SarabunPSK" w:hint="cs"/>
          <w:sz w:val="32"/>
          <w:szCs w:val="32"/>
          <w:cs/>
        </w:rPr>
        <w:t>น.</w:t>
      </w:r>
      <w:r w:rsidRPr="00EB6F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สรุปปิดงานสัมมนา และ</w:t>
      </w:r>
      <w:r w:rsidRPr="00EB6F5E">
        <w:rPr>
          <w:rFonts w:ascii="TH SarabunPSK" w:hAnsi="TH SarabunPSK" w:cs="TH SarabunPSK" w:hint="cs"/>
          <w:sz w:val="32"/>
          <w:szCs w:val="32"/>
          <w:cs/>
        </w:rPr>
        <w:t>รับประทานอาหารกลางวัน</w:t>
      </w:r>
    </w:p>
    <w:p w:rsidR="00554300" w:rsidRPr="00EB6F5E" w:rsidRDefault="00554300" w:rsidP="00554300">
      <w:pPr>
        <w:tabs>
          <w:tab w:val="left" w:pos="2160"/>
        </w:tabs>
        <w:spacing w:before="120" w:after="0" w:line="240" w:lineRule="auto"/>
        <w:ind w:left="2160" w:hanging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</w:t>
      </w:r>
    </w:p>
    <w:p w:rsidR="004B5B05" w:rsidRPr="00EB6F5E" w:rsidRDefault="004B5B05" w:rsidP="004B5B05">
      <w:pPr>
        <w:tabs>
          <w:tab w:val="left" w:pos="2160"/>
        </w:tabs>
        <w:spacing w:before="120"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</w:p>
    <w:p w:rsidR="004B5B05" w:rsidRPr="00EB6F5E" w:rsidRDefault="004B5B05" w:rsidP="004B5B05">
      <w:pPr>
        <w:tabs>
          <w:tab w:val="left" w:pos="2160"/>
        </w:tabs>
        <w:spacing w:before="120"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554300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EB6F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B6F5E">
        <w:rPr>
          <w:rFonts w:ascii="TH SarabunPSK" w:hAnsi="TH SarabunPSK" w:cs="TH SarabunPSK"/>
          <w:sz w:val="32"/>
          <w:szCs w:val="32"/>
        </w:rPr>
        <w:t xml:space="preserve">  </w:t>
      </w:r>
      <w:r w:rsidR="00554300">
        <w:rPr>
          <w:rFonts w:ascii="TH SarabunPSK" w:hAnsi="TH SarabunPSK" w:cs="TH SarabunPSK"/>
          <w:sz w:val="32"/>
          <w:szCs w:val="32"/>
        </w:rPr>
        <w:t>1.</w:t>
      </w:r>
      <w:r w:rsidRPr="00EB6F5E">
        <w:rPr>
          <w:rFonts w:ascii="TH SarabunPSK" w:hAnsi="TH SarabunPSK" w:cs="TH SarabunPSK"/>
          <w:sz w:val="32"/>
          <w:szCs w:val="32"/>
        </w:rPr>
        <w:t xml:space="preserve"> </w:t>
      </w:r>
      <w:r w:rsidRPr="00EB6F5E">
        <w:rPr>
          <w:rFonts w:ascii="TH SarabunPSK" w:hAnsi="TH SarabunPSK" w:cs="TH SarabunPSK" w:hint="cs"/>
          <w:sz w:val="32"/>
          <w:szCs w:val="32"/>
          <w:cs/>
        </w:rPr>
        <w:t xml:space="preserve">กำหนดการอาจมีการเปลี่ยนแปลงตามความเหมาะสม </w:t>
      </w:r>
    </w:p>
    <w:p w:rsidR="00554300" w:rsidRPr="00554300" w:rsidRDefault="00554300" w:rsidP="00554300">
      <w:pPr>
        <w:pStyle w:val="Heading3"/>
        <w:shd w:val="clear" w:color="auto" w:fill="FFFFFF"/>
        <w:spacing w:before="120" w:after="120"/>
        <w:jc w:val="thaiDistribute"/>
        <w:rPr>
          <w:rFonts w:ascii="TH SarabunPSK" w:eastAsiaTheme="minorHAnsi" w:hAnsi="TH SarabunPSK" w:cs="TH SarabunPSK"/>
          <w:color w:val="auto"/>
          <w:sz w:val="32"/>
          <w:szCs w:val="32"/>
        </w:rPr>
      </w:pPr>
      <w:r w:rsidRPr="00652E73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</w:t>
      </w:r>
      <w:r w:rsidRPr="00554300">
        <w:rPr>
          <w:rFonts w:ascii="TH SarabunPSK" w:eastAsiaTheme="minorHAnsi" w:hAnsi="TH SarabunPSK" w:cs="TH SarabunPSK" w:hint="cs"/>
          <w:color w:val="auto"/>
          <w:sz w:val="32"/>
          <w:szCs w:val="32"/>
          <w:cs/>
        </w:rPr>
        <w:t xml:space="preserve">             </w:t>
      </w:r>
      <w:r w:rsidRPr="00554300">
        <w:rPr>
          <w:rFonts w:ascii="TH SarabunPSK" w:eastAsiaTheme="minorHAnsi" w:hAnsi="TH SarabunPSK" w:cs="TH SarabunPSK"/>
          <w:color w:val="auto"/>
          <w:sz w:val="32"/>
          <w:szCs w:val="32"/>
        </w:rPr>
        <w:t xml:space="preserve">2. </w:t>
      </w:r>
      <w:r w:rsidRPr="00554300">
        <w:rPr>
          <w:rFonts w:ascii="TH SarabunPSK" w:eastAsiaTheme="minorHAnsi" w:hAnsi="TH SarabunPSK" w:cs="TH SarabunPSK" w:hint="cs"/>
          <w:color w:val="auto"/>
          <w:sz w:val="32"/>
          <w:szCs w:val="32"/>
          <w:cs/>
        </w:rPr>
        <w:t>ผู้เข้าร่วมสัมมนายินยอมปฏิบัติตามมาตรการ</w:t>
      </w:r>
      <w:r w:rsidRPr="00554300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>ป้องกันการแพร่ระบาดเชื้อไวรัสโควิด-</w:t>
      </w:r>
      <w:r w:rsidRPr="00554300">
        <w:rPr>
          <w:rFonts w:ascii="TH SarabunPSK" w:eastAsiaTheme="minorHAnsi" w:hAnsi="TH SarabunPSK" w:cs="TH SarabunPSK"/>
          <w:color w:val="auto"/>
          <w:sz w:val="32"/>
          <w:szCs w:val="32"/>
        </w:rPr>
        <w:t xml:space="preserve">19 (COVID-19) </w:t>
      </w:r>
      <w:r w:rsidRPr="00554300">
        <w:rPr>
          <w:rFonts w:ascii="TH SarabunPSK" w:eastAsiaTheme="minorHAnsi" w:hAnsi="TH SarabunPSK" w:cs="TH SarabunPSK" w:hint="cs"/>
          <w:color w:val="auto"/>
          <w:sz w:val="32"/>
          <w:szCs w:val="32"/>
          <w:cs/>
        </w:rPr>
        <w:t>ของการจัดงาน โดย</w:t>
      </w:r>
      <w:r w:rsidRPr="00554300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>ต้อง</w:t>
      </w:r>
      <w:r>
        <w:rPr>
          <w:rFonts w:ascii="TH SarabunPSK" w:eastAsiaTheme="minorHAnsi" w:hAnsi="TH SarabunPSK" w:cs="TH SarabunPSK" w:hint="cs"/>
          <w:color w:val="auto"/>
          <w:sz w:val="32"/>
          <w:szCs w:val="32"/>
          <w:cs/>
        </w:rPr>
        <w:t>แสดง</w:t>
      </w:r>
      <w:r w:rsidRPr="00554300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 xml:space="preserve">ผลตรวจ </w:t>
      </w:r>
      <w:r w:rsidRPr="00554300">
        <w:rPr>
          <w:rFonts w:ascii="TH SarabunPSK" w:eastAsiaTheme="minorHAnsi" w:hAnsi="TH SarabunPSK" w:cs="TH SarabunPSK"/>
          <w:color w:val="auto"/>
          <w:sz w:val="32"/>
          <w:szCs w:val="32"/>
        </w:rPr>
        <w:t xml:space="preserve">ATK </w:t>
      </w:r>
      <w:r>
        <w:rPr>
          <w:rFonts w:ascii="TH SarabunPSK" w:eastAsiaTheme="minorHAnsi" w:hAnsi="TH SarabunPSK" w:cs="TH SarabunPSK" w:hint="cs"/>
          <w:color w:val="auto"/>
          <w:sz w:val="32"/>
          <w:szCs w:val="32"/>
          <w:cs/>
        </w:rPr>
        <w:t>ที่ตรวจด้วยตนเองภายใน</w:t>
      </w:r>
      <w:r w:rsidRPr="00554300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 xml:space="preserve">ไม่เกิน </w:t>
      </w:r>
      <w:r w:rsidR="00F9649B">
        <w:rPr>
          <w:rFonts w:ascii="TH SarabunPSK" w:eastAsiaTheme="minorHAnsi" w:hAnsi="TH SarabunPSK" w:cs="TH SarabunPSK"/>
          <w:color w:val="auto"/>
          <w:sz w:val="32"/>
          <w:szCs w:val="32"/>
        </w:rPr>
        <w:t>48</w:t>
      </w:r>
      <w:r w:rsidRPr="00554300">
        <w:rPr>
          <w:rFonts w:ascii="TH SarabunPSK" w:eastAsiaTheme="minorHAnsi" w:hAnsi="TH SarabunPSK" w:cs="TH SarabunPSK"/>
          <w:color w:val="auto"/>
          <w:sz w:val="32"/>
          <w:szCs w:val="32"/>
        </w:rPr>
        <w:t xml:space="preserve"> </w:t>
      </w:r>
      <w:r w:rsidRPr="00554300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>ชั่วโมง</w:t>
      </w:r>
      <w:r>
        <w:rPr>
          <w:rFonts w:ascii="TH SarabunPSK" w:eastAsiaTheme="minorHAnsi" w:hAnsi="TH SarabunPSK" w:cs="TH SarabunPSK" w:hint="cs"/>
          <w:color w:val="auto"/>
          <w:sz w:val="32"/>
          <w:szCs w:val="32"/>
          <w:cs/>
        </w:rPr>
        <w:t xml:space="preserve">ก่อนวันสัมมนา ณ จุดลงทะเบียน </w:t>
      </w:r>
      <w:r w:rsidRPr="00554300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 xml:space="preserve">เว้นระยะห่าง </w:t>
      </w:r>
      <w:r>
        <w:rPr>
          <w:rFonts w:ascii="TH SarabunPSK" w:eastAsiaTheme="minorHAnsi" w:hAnsi="TH SarabunPSK" w:cs="TH SarabunPSK" w:hint="cs"/>
          <w:color w:val="auto"/>
          <w:sz w:val="32"/>
          <w:szCs w:val="32"/>
          <w:cs/>
        </w:rPr>
        <w:t>และ</w:t>
      </w:r>
      <w:r w:rsidRPr="00554300">
        <w:rPr>
          <w:rFonts w:ascii="TH SarabunPSK" w:eastAsiaTheme="minorHAnsi" w:hAnsi="TH SarabunPSK" w:cs="TH SarabunPSK"/>
          <w:color w:val="auto"/>
          <w:sz w:val="32"/>
          <w:szCs w:val="32"/>
          <w:cs/>
        </w:rPr>
        <w:t xml:space="preserve">สวมหน้ากาก </w:t>
      </w:r>
      <w:r w:rsidRPr="00554300">
        <w:rPr>
          <w:rFonts w:ascii="TH SarabunPSK" w:eastAsiaTheme="minorHAnsi" w:hAnsi="TH SarabunPSK" w:cs="TH SarabunPSK"/>
          <w:color w:val="auto"/>
          <w:sz w:val="32"/>
          <w:szCs w:val="32"/>
        </w:rPr>
        <w:t>100%</w:t>
      </w:r>
      <w:bookmarkStart w:id="0" w:name="_GoBack"/>
      <w:bookmarkEnd w:id="0"/>
    </w:p>
    <w:p w:rsidR="00554300" w:rsidRPr="00554300" w:rsidRDefault="00554300" w:rsidP="00554300">
      <w:pPr>
        <w:pStyle w:val="Heading1"/>
        <w:spacing w:before="0" w:beforeAutospacing="0" w:after="0" w:afterAutospacing="0"/>
        <w:ind w:left="1260" w:hanging="1260"/>
        <w:rPr>
          <w:rFonts w:ascii="TH SarabunPSK" w:eastAsiaTheme="minorHAnsi" w:hAnsi="TH SarabunPSK" w:cs="TH SarabunPSK"/>
          <w:b w:val="0"/>
          <w:bCs w:val="0"/>
          <w:kern w:val="0"/>
          <w:sz w:val="32"/>
          <w:szCs w:val="32"/>
          <w:cs/>
        </w:rPr>
      </w:pPr>
    </w:p>
    <w:p w:rsidR="00794C73" w:rsidRDefault="00794C73" w:rsidP="00EF0BA2">
      <w:pPr>
        <w:tabs>
          <w:tab w:val="left" w:pos="2160"/>
        </w:tabs>
        <w:spacing w:after="0" w:line="240" w:lineRule="auto"/>
        <w:ind w:left="2160" w:hanging="2160"/>
        <w:rPr>
          <w:rFonts w:ascii="TH SarabunPSK" w:hAnsi="TH SarabunPSK" w:cs="TH SarabunPSK"/>
          <w:sz w:val="30"/>
          <w:szCs w:val="30"/>
          <w:cs/>
        </w:rPr>
      </w:pPr>
    </w:p>
    <w:sectPr w:rsidR="00794C73" w:rsidSect="00FF24DA">
      <w:headerReference w:type="default" r:id="rId6"/>
      <w:pgSz w:w="11906" w:h="16838" w:code="9"/>
      <w:pgMar w:top="1502" w:right="1022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621" w:rsidRDefault="005A5621" w:rsidP="0042371B">
      <w:pPr>
        <w:spacing w:after="0" w:line="240" w:lineRule="auto"/>
      </w:pPr>
      <w:r>
        <w:separator/>
      </w:r>
    </w:p>
  </w:endnote>
  <w:endnote w:type="continuationSeparator" w:id="0">
    <w:p w:rsidR="005A5621" w:rsidRDefault="005A5621" w:rsidP="0042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621" w:rsidRDefault="005A5621" w:rsidP="0042371B">
      <w:pPr>
        <w:spacing w:after="0" w:line="240" w:lineRule="auto"/>
      </w:pPr>
      <w:r>
        <w:separator/>
      </w:r>
    </w:p>
  </w:footnote>
  <w:footnote w:type="continuationSeparator" w:id="0">
    <w:p w:rsidR="005A5621" w:rsidRDefault="005A5621" w:rsidP="0042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4DA" w:rsidRDefault="008473BB">
    <w:pPr>
      <w:pStyle w:val="Header"/>
    </w:pPr>
    <w:r>
      <w:rPr>
        <w:rFonts w:ascii="TH SarabunPSK" w:hAnsi="TH SarabunPSK" w:cs="TH SarabunPSK"/>
        <w:noProof/>
        <w:sz w:val="30"/>
        <w:szCs w:val="3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1DF3F8D" wp14:editId="2C95DAFE">
              <wp:simplePos x="0" y="0"/>
              <wp:positionH relativeFrom="column">
                <wp:posOffset>5269932</wp:posOffset>
              </wp:positionH>
              <wp:positionV relativeFrom="paragraph">
                <wp:posOffset>-286953</wp:posOffset>
              </wp:positionV>
              <wp:extent cx="1302385" cy="335915"/>
              <wp:effectExtent l="0" t="0" r="0" b="127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2385" cy="335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73BB" w:rsidRPr="00A42B6E" w:rsidRDefault="008473BB" w:rsidP="008473BB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A42B6E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สิ่งที่ส่งมาด้วย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F3F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4.95pt;margin-top:-22.6pt;width:102.55pt;height:26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kz4hAIAAA8FAAAOAAAAZHJzL2Uyb0RvYy54bWysVNuO2yAQfa/Uf0C8Z32JvRtbcVab3aaq&#10;tL1Iu/0AAjhGtYECib1d9d874CTrXh6qqn7ADAyHM3NmWF4PXYsO3FihZIWTixgjLqliQu4q/Plx&#10;M1tgZB2RjLRK8go/cYuvV69fLXtd8lQ1qmXcIACRtux1hRvndBlFlja8I/ZCaS5hs1amIw5Ms4uY&#10;IT2gd22UxvFl1CvDtFGUWwurd+MmXgX8uubUfaxryx1qKwzcXBhNGLd+jFZLUu4M0Y2gRxrkH1h0&#10;REi49Ax1RxxBeyN+g+oENcqq2l1Q1UWqrgXlIQaIJol/ieahIZqHWCA5Vp/TZP8fLP1w+GSQYKAd&#10;RpJ0INEjHxxaqwElPju9tiU4PWhwcwMse08fqdX3in6xSKrbhsgdvzFG9Q0nDNiFk9Hk6IhjPci2&#10;f68YXEP2TgWgoTadB4RkIEAHlZ7Oyngq1F85j9P5IseIwt58nhdJ7slFpDyd1sa6t1x1yE8qbED5&#10;gE4O99aNrieXwF61gm1E2wbD7La3rUEHAlWyCd8R3U7dWumdpfLHRsRxBUjCHX7P0w2qPxdJmsXr&#10;tJhtLhdXs2yT5bPiKl7M4qRYF5dxVmR3m++eYJKVjWCMy3sh+akCk+zvFD72wlg7oQZRX+EiT/NR&#10;oil7Ow0yDt+fguyEg4ZsRVfhxdmJlF7YN5JB2KR0RLTjPPqZfhAEcnD6h6yEMvDKjzXghu0AKL42&#10;too9QUEYBXqB6vCKwKRR5htGPXRkhe3XPTEco/adhKIqkizzLRyMLL9KwTDTne10h0gKUBV2GI3T&#10;Wze2/V4bsWvgprGMpbqBQqxFqJEXVhCCN6DrQjDHF8K39dQOXi/v2OoHAAAA//8DAFBLAwQUAAYA&#10;CAAAACEAdIXcA98AAAAKAQAADwAAAGRycy9kb3ducmV2LnhtbEyP0U6DQBBF3038h82Y+GLaRSyl&#10;IEOjJhpfW/sBAzsFIrtL2G2hf+/2yT5O5uTec4vtrHtx5tF11iA8LyMQbGqrOtMgHH4+FxsQzpNR&#10;1FvDCBd2sC3v7wrKlZ3Mjs9734gQYlxOCK33Qy6lq1vW5JZ2YBN+Rztq8uEcG6lGmkK47mUcRWup&#10;qTOhoaWBP1quf/cnjXD8np6SbKq+/CHdrdbv1KWVvSA+PsxvryA8z/4fhqt+UIcyOFX2ZJQTPcIm&#10;zrKAIixWSQziSkQvSZhXIaQpyLKQtxPKPwAAAP//AwBQSwECLQAUAAYACAAAACEAtoM4kv4AAADh&#10;AQAAEwAAAAAAAAAAAAAAAAAAAAAAW0NvbnRlbnRfVHlwZXNdLnhtbFBLAQItABQABgAIAAAAIQA4&#10;/SH/1gAAAJQBAAALAAAAAAAAAAAAAAAAAC8BAABfcmVscy8ucmVsc1BLAQItABQABgAIAAAAIQAq&#10;+kz4hAIAAA8FAAAOAAAAAAAAAAAAAAAAAC4CAABkcnMvZTJvRG9jLnhtbFBLAQItABQABgAIAAAA&#10;IQB0hdwD3wAAAAoBAAAPAAAAAAAAAAAAAAAAAN4EAABkcnMvZG93bnJldi54bWxQSwUGAAAAAAQA&#10;BADzAAAA6gUAAAAA&#10;" stroked="f">
              <v:textbox>
                <w:txbxContent>
                  <w:p w:rsidR="008473BB" w:rsidRPr="00A42B6E" w:rsidRDefault="008473BB" w:rsidP="008473B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A42B6E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สิ่งที่ส่งมาด้วย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F24DA" w:rsidRPr="00AB03BB">
      <w:rPr>
        <w:rFonts w:ascii="TH SarabunPSK" w:hAnsi="TH SarabunPSK" w:cs="TH SarabunPSK"/>
        <w:b/>
        <w:bCs/>
        <w:noProof/>
        <w:sz w:val="30"/>
        <w:szCs w:val="30"/>
        <w:cs/>
      </w:rPr>
      <w:drawing>
        <wp:anchor distT="0" distB="0" distL="114300" distR="114300" simplePos="0" relativeHeight="251659264" behindDoc="0" locked="0" layoutInCell="1" allowOverlap="1" wp14:anchorId="58298565" wp14:editId="4BEF4763">
          <wp:simplePos x="0" y="0"/>
          <wp:positionH relativeFrom="column">
            <wp:posOffset>1797050</wp:posOffset>
          </wp:positionH>
          <wp:positionV relativeFrom="paragraph">
            <wp:posOffset>-304165</wp:posOffset>
          </wp:positionV>
          <wp:extent cx="999490" cy="648335"/>
          <wp:effectExtent l="0" t="0" r="0" b="0"/>
          <wp:wrapNone/>
          <wp:docPr id="37" name="Picture 37" descr="OI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IE-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24DA" w:rsidRPr="00AB03BB">
      <w:rPr>
        <w:rFonts w:ascii="TH SarabunPSK" w:hAnsi="TH SarabunPSK" w:cs="TH SarabunPSK"/>
        <w:b/>
        <w:bCs/>
        <w:noProof/>
        <w:sz w:val="30"/>
        <w:szCs w:val="30"/>
        <w:cs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59276AF" wp14:editId="4EDFE99F">
              <wp:simplePos x="0" y="0"/>
              <wp:positionH relativeFrom="column">
                <wp:posOffset>2862580</wp:posOffset>
              </wp:positionH>
              <wp:positionV relativeFrom="paragraph">
                <wp:posOffset>-261620</wp:posOffset>
              </wp:positionV>
              <wp:extent cx="1013460" cy="63246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3460" cy="632460"/>
                        <a:chOff x="4082" y="388"/>
                        <a:chExt cx="3742" cy="2132"/>
                      </a:xfrm>
                    </wpg:grpSpPr>
                    <pic:pic xmlns:pic="http://schemas.openxmlformats.org/drawingml/2006/picture">
                      <pic:nvPicPr>
                        <pic:cNvPr id="4" name="Picture 4" descr="Logo 0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02" y="388"/>
                          <a:ext cx="1304" cy="113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 descr="ชื่อสถาบัน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2" y="1738"/>
                          <a:ext cx="3742" cy="7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4C01E0" id="Group 3" o:spid="_x0000_s1026" style="position:absolute;margin-left:225.4pt;margin-top:-20.6pt;width:79.8pt;height:49.8pt;z-index:-251656192" coordorigin="4082,388" coordsize="3742,21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CkFu2AwAAlgsAAA4AAABkcnMvZTJvRG9jLnhtbOxW3W7bNhS+H7B3&#10;IHSv6De2I8QuMtkOBmRrkHUPQFOURFQSCZK2kxW7L/oAA7pHGLCL7Wba2+hRekhJdup0aNFdbWiA&#10;yBIPeXjO933nkJfP7usK7ahUjDdzJzjzHUQbwjPWFHPnxxdrd+YgpXGT4Yo3dO48UOU8W3z91eVe&#10;JDTkJa8yKhE4aVSyF3On1FoknqdISWuszrigDRhzLmus4VMWXibxHrzXlRf6/sTbc5kJyQlVCkaX&#10;vdFZWP95Tol+nueKalTNHYhN26e0z415eotLnBQSi5KRIQz8GVHUmDWw6cHVEmuMtpI9cVUzIrni&#10;uT4jvPZ4njNCbQ6QTeCfZHMt+VbYXIpkX4gDTADtCU6f7ZZ8v7uViGVzJ3JQg2ugyO6KIgPNXhQJ&#10;zLiW4gdxK/v84PWGk5cKzN6p3XwX/WS02X/HM3CHt5pbaO5zWRsXkDS6tww8HBig9xoRGAz8IIon&#10;QBQB2yQKzbuliJTAo1kW+7PQQWCNZrPRtBpWR9MYbGZpGEShsXo46be1oQ6hLS4FIwn8D4DC2xNA&#10;Py48WKW3kjqDk/qTfNRYvtwKF7gXWLMNq5h+sDoGhExQze6WEYO0+ThyE4/cgNVsimAgo4qAkG94&#10;wZEfmGTHNcYDEpLmVN7RCvbZ0Tuq2E9Ahm+ZgImWQtTwtMRNQa+k5PuS4kwBBRa3x74ARvP5Xmyb&#10;iok1qypDqHkfUICATpT5ASB71S852da00X0ZSxsob1TJhHKQTGi9oaBK+W0WAKXQQjSELyRrtE0B&#10;BHOjtNndSMdW2qtwduX7F+E3bnrup27sT1fu1UU8daf+ahr78SxIg/RnszqIk62iAAGuloINocPo&#10;k+A/WFZDA+oL1hY+2mHbXnrBQUBWeGOIoEGDkIlVSXIHLckqWmlJNSnNcA5ADuMw+WCwqB+BNhwo&#10;KMOPVtZ55J+UiMHIllfkg3JMgQRQZ+8VCE6EVPqa8hqko6BPSgjUQo13gHSf2jjFBN1ww79NZcz0&#10;MRkX/sVqtprFbhxOVkDGculerdPYnayD6fkyWqbpMhjJKFmW0ca4+/dcWJh5xbJRnUoWm7SSPUdr&#10;+zckro7TPKOJYxgjf+OvlZqlwxAw1APw8d/rJJPTTgIDQyfp2jdd+1f39+uu/b1rf+vaX7r2z679&#10;tWv/6Nq3/+MGY86MLw2m1/InNZjDGRxMo+EQHjvM8Qiewjndd43x4B+7x5cGA8cmNHrAbPz95wZj&#10;Ly5w+bMzh4uquV0+/ob3x9fpxTs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Njw5k+EAAAAKAQAADwAAAGRycy9kb3ducmV2LnhtbEyPwWrDMBBE74X+g9hAb4mk1A7B&#10;8TqE0PYUCk0KpTfF2tgmlmQsxXb+vuqpPQ4zzLzJt5Np2UC9b5xFkAsBjGzpdGMrhM/T63wNzAdl&#10;tWqdJYQ7edgWjw+5yrQb7QcNx1CxWGJ9phDqELqMc1/WZJRfuI5s9C6uNypE2Vdc92qM5ablSyFW&#10;3KjGxoVadbSvqbwebwbhbVTj7lm+DIfrZX//PqXvXwdJiE+zabcBFmgKf2H4xY/oUESms7tZ7VmL&#10;kKQiogeEeSKXwGJiJUUC7IyQrhPgRc7/Xyh+AAAA//8DAFBLAwQKAAAAAAAAACEA+UVv4UsVAABL&#10;FQAAFQAAAGRycy9tZWRpYS9pbWFnZTEuanBlZ//Y/+AAEEpGSUYAAQEBANwA3AAA/9sAQwACAQEB&#10;AQECAQEBAgICAgIEAwICAgIFBAQDBAYFBgYGBQYGBgcJCAYHCQcGBggLCAkKCgoKCgYICwwLCgwJ&#10;CgoK/9sAQwECAgICAgIFAwMFCgcGBwoKCgoKCgoKCgoKCgoKCgoKCgoKCgoKCgoKCgoKCgoKCgoK&#10;CgoKCgoKCgoKCgoKCgoK/8AAEQgAUQBV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7P+Clfj3WPDX7S8mmWOsXMCDQbRtsU7KMnfzwa+f/8A&#10;hbviP/oZr3/wLf8Axru/+Cv2vyaf+19JbLJj/imbFsfjJXy2PFkwHEn8q/pfhfD0ZcO4VuKvyR6L&#10;sfxtxphK0uLMbJN/xJdfM9ob4veIx18S33/gW/8AjSf8Le8R/wDQzX3/AIFv/jXnvwl8MeK/jJ45&#10;s/A/heLfNcSDzZT92GP+J2PYAc17xJ8Hv2WtNlbT5vEHjC9aBijXlnawCKYjjegaQNtPUZAOMZAP&#10;FehiK2Cw9X2fs+aVr2jG9l0v2v0PChlNRUFWr1lSi3ZOcmuZreySbdtLvZXRxP8Awt7xH/0M97/4&#10;FP8A40f8Le8R/wDQz3v/AIFP/jXaH4Wfsqjk3vjj/vxbf/HaYnw1/ZNkfy01TxqW9PLtf/j1c0sf&#10;g4u0qEl/24hf2fg/+g6n/wCBS/8AkTjv+FveI/8AoZ73/wACn/xpR8XfEnX/AISa+/8AAp/8a7Mf&#10;Cz9lXr9t8cf+A9t/8dqO8/Z6+DfjqwudF+E/iDX7fXlt2l0+DXIYVivGXnyVKO2HIzgEYOMdSAae&#10;OwcdZ0ZJdW4aLzfl3NKOU0sRUVOhjKcpvRRU3dvoldJXfTXfQ5H/AIW94j/6Ga9/8C3/AMaD8XvE&#10;ecHxNff+Bb/4145qWtapo2oTaVqSNDcW8hSWORcFWHaoP+Etmzkyj9K9RYfDtXUV9yOSWBxEZcsn&#10;JNebP1e/4JaeI7zxR8A9av8AUL2a4aPxfPGryyFiALW1OMk+9Fc1/wAEWdRfU/2YfEFwzbsePrle&#10;P+vKy/xor+bOLIxjxJiUl9p/of2DwJGVPhDBxf8AIvzZ8df8Fs9f/s39tmW334/4pPTz+stfJWk6&#10;zqOu6lBpGlQPNc3EgSGGMZLMTwK+jv8AgvBfG3/bvlQH/mT9OP6y1zH/AATX8N6Gn/CWfGy8sY7v&#10;VPDFvBFoqTKGjhuJn2CcqQQxQZIByM4zkZFfu+Q1vqvCeGqJXlyQSXduyV/K7PxbiLBxlxJjKlZ2&#10;pxlOUnbXljdu3nZaeZ7n4F8CW/7N/wANm8BW8ufFuuQq/iu8j62kJGRYqexIwZMdsIScuteffGL4&#10;0+Fvg/4fm1XWr63WSOEyETyhUiXpvc9hngDqx4HqOs8Ra3/ZenXniPVrmSVo43nnklkLPI3JOSer&#10;E/mTTv8Aglt+zD8L/wBsb4u+Lv2hP2i9T0+90vwXLJF4R8N/2o9vcPeKGjuNf/dusiR2sge1tZ0Y&#10;eVd2924Imt4Xj+J424kxXDeHhgcFL/aq95Sm1flitHKz63tGCemjbvbX4HI8pxviVxQqUf3dGC23&#10;UKaey7yber6ybb0OA8P/ALJH7ev7QF94c1PxH4aufA+h+JLl54bbVtHl1DWo9LjiYyagdFjntjDb&#10;q7QR4muFuiZgFtpGG09ef+CYnw6j8JWXjnRP+CplnfTahDZzQ6W3wde5Z01CfytPaPT4L2O+jEr/&#10;ALtDI7B2zyMHH15feHP2mPDPwM1jxbrSL42uPjFcWWl3LzXX9h+KtA0a9dLW1tIpY0aC5ntbe5nn&#10;P/HmkU7XEoLl2qzrmt/FT4lftG/Fr4f+Hv2bfFmjX+sfBnwlYWN5d6toka6TIL7xOYL7dFezEBJW&#10;DJsR3VrckoBsL/iNbA0cVUdXE3qze8ptyk/m3+Vkf05gPDfg3AYZUY4SM9NXLVvzu9vkkfnhr/hL&#10;9sf9kzw/P40+NngNrrwlpurS6ZrmuabMZo9CnQgomqW+530ppInimWRZLi02TxN9pcOhb03wN47s&#10;PFunw+IfD13JDJFICQsm2SCQcjkdCOoIr7Jn0Txv8c/Cvgf9qL4y6PaaP4b8faTo2m+O/h34b895&#10;pNPvC/2WHUb0xpLeR293dQiSFYrSOOG41ATm4iJQ/Av7QXwq8F/sDftt6h8E/hd4gjvPAOsW5vvD&#10;tvHeG4/sLDoLvRZH52taGe2miRj5gtb2FCCE8x/ruF+KsbwzjIUq9RzwkmoyjJuTp3dlKLd3yp/F&#10;Ha2q2PyHxM8LsHleBlm2URcYw1nC7dl/NFvXR7rW260R0v7WXwwPxZ8HzfHvwVaKuvabGB4w023j&#10;C+cnQXyKOx4DgcK3YBlFfJQ8XENgv359q+5PCviO/wDCmsxa3pscUhUMk1vOu6K4iYYeJ17oykg8&#10;g85BBwa+O/22vA/hv4U/tE6t4d8IwPb6fcRQX1vavJu8gTxLJ5ecDON2M45xX9DYG+FxH1V6wabh&#10;5JWvH0V1by06HyOVY58RZa68v49NxjU/vJ35Z/4tGpd3Z9Xb9R/+CDmonVP2SfEtxu+78Rrpf/JC&#10;w/xorJ/4N7Z2uP2NvFDg/wDNTrwf+U7TqK/nri7/AJKbFf42f1FwjBw4awsX/KvzZ8Vf8F/dR+y/&#10;t/Sxbsf8UXpp/Wasf/gmv4k0yx+C/wATrvWNUt7WFZtMHm3MyouTNwMk4zSf8HDly0X/AAUNmUNj&#10;/iidM/nNXg3wjn8/9iL4qLu6a5of/o56/c8jpe04XwMe/sv/AEqJ+U8TYb2mIzFPS8Kv/pLPqD4+&#10;/ETwuPhvdLpPiTT7tmdWmjtbtJGEaAyE4UnAyg5rqrz/AIKJfsafsh/Cz9nf/gm1+1X8CrbVPDPi&#10;X4B6f4l8WfEeDW5Em8P6pq9jfG6kgRIDOk08zy5nimjdVv24wCrfn98Erm2h8crpt1/q9Ss5rVsn&#10;1Xd/7Lj8a+/fhf8AsHfsT/t2/slWvxq8Rt8UPiJ8UtZ+C+jeC/Evg3wbqWnRJoN94eNlDNFFNNam&#10;HTJJbnTXObqVmlhuJzDG2VC/jviVh6mG45nGbunRpuPpzTvb57nL4G4fD4Spjqd7yaptd7e9f8bX&#10;+R6p8G/+C3/wg8df8EzfFX/BQzx38INasrj4RfEQ6Z4f8Dal45W7ur6+lsore3Q3Rto3ZDHqM+TK&#10;krqIHkLOVAFrxD/wXX+Cvw+/YoT/AIKaD9mzVm8d+KvFtv8ADDxB4BfxL5Uejajp0upXcNvd3ksC&#10;pCBDdSzF1hLH7TGhGI2ZC/8A+CHf7FnxD03Tdd8Zv40j8HfFr4u2Xi3U/Bfhvx1ZyaAjpY6hJZsJ&#10;F0yG4WCSOdrXy4pVcfa02zEor10Hhr/giz+yzp/jL4rfsj/Cn4+fHzwR4f1waJ441mz8M/ExI4Wk&#10;v31uxa1jaW1kneNo7WQSi4kmMwMO4kxAn4s/oT3TzX4uf8FUNE+NHwt+F/7Ofw4/ZF8VfET4gfGb&#10;w/q2uXHwk8CfGqCLTrDTxqGoJLNLrliuy5DtbXK/ZSxhVEaOZAwVH4P9vz9srw9+0D4U1z9njQf2&#10;Vl+Ha/s2+MvBUyx2d9GFSHXLKWwNl9kS3hFskD30SlAzAtCp2rtAHq3xI/4I+fsi+CP2e/hp8Qfg&#10;X4S+IXhm8+Hf27TvCPjv4ffFiHR/FeqC/wBQmhsoxdS2vkSreTXYZTvhMS3pRAysVbyr/goj+z1+&#10;yB8A7K8b4LfEHxdN48+LHjLwyvjTwd4uvEgutN0vw/aXDW94LVreKcQtc2ltH57NJFM77o2K1x5j&#10;y/UKvNtyv8jweKJYePDeMdb4fZTv/wCAsl8LfETwe3hvT31Txjpcdw1nF58cmoRqyvsG4EFuDmvm&#10;/wD4KVa1E/7Ud09tcLJG2g6W0bxsCGU2kWCMdq+dPFF/Dq3iTUNTg/1dxfSyx/7rOSK9R/bvvGj+&#10;MmkxhungPw//AOm2Cv60weDrYengfbNubpe9fvaF/wAT+YOBcuVDDYxp3v7PTtrI/V//AINzbk3X&#10;7FPiqQE/8lSvB0/6hum0VS/4Nq5jN+w74tYnp8V70f8AlM0yiv574v8A+SmxX+Nn9Q8Ox5ckoL+6&#10;fDf/AAcXT7P+CjEqg/8AMj6X/OavEf2O47H4sfDPx5+zFYazb2XiTxUtneeF1vJFjhvbq1k3/ZC7&#10;ECNpFLKrHC79oYqCWHsX/BxzJ5f/AAUcmG7/AJkbS/5z18J6TrmoaHqUGsaTfPb3VtIJIJomKsjA&#10;8EGv3vh2jKtwrhFB2koQafmrNXXa6Pg82oUqmZYiFRXjNyi7b2lo7eeuh2xXWvCmv+XeWc1nqOm3&#10;mJre6hKSQTRtyjowBVgwwVIBBGDX6Df8EwP+CmGn/sfX+qeGPGdnNffD/wCIWrW0tg7XkUMPhnxJ&#10;KYrVnu5pWC2+nzqIjLNyLd4DLsf7Q5X5k8SzaZ+278Lrr40+GYVT4neFdPDeOtJjAzr1jGMf2lEo&#10;5M8a484Dh418zhkcyeReDvG2qeD7qQ26R3FncLsvNPmG6OdCMEEeuCecfXIyK8TjrhWtxpgKeLwS&#10;UcZh7rlbspJ25oN9nZShJ6X3td2/J6VXM/D/AIijiKXvRtp0VSm3qvJq3ykuq3/eS4+CHxb1Twt4&#10;i/Z28f8AxJm/tCxspPEvwq8IeHNYGk6bdW1vdQ3UFl9tijW/H2G88i0aWFokW1nsm2eY7BfMND1P&#10;9k7WP2iPGmo/AL9oTxHqHiXUvhZ4LXwNp03xw8RXV02sXeoa7HFHeWx1Jp5IoTPZyz28yssEbyOy&#10;Jvct+dPwZ/bO8eeCtP0Hwjo3xM07WvBnh26e50/4V/FixfVNDtXa3a1It2E0UscYgmniS3aaS1QS&#10;sRbAhSv0/wCM/wDgt98evGngK48AeIP2e/gO2k3NsYdus6ldahYyLkeWHsmWJWUAZ2+b2GD6fzzi&#10;o4zL63sMbh6lKotOWUJfg0mmuzTaZ+2YPxQ4PxWHVSpWdOXWMoyun8k0/k2fYniyG9/Zm0qG1tfG&#10;0XiD4O/AHTba81u38X31np8ltNBaf6PZw3Maxw3P2S0eK4WG7ijBnewYXm9JPK/Lr/gor+3Brn7W&#10;fxg1D46XenX2kaUdNbQ/hn4c1HKXGnaUXDz300ecRXV1IEkdeqJDaxsC0Lk+d/Fr9qPxh460qy0D&#10;4nfFa+8aWuj6tcaloXhmBWt9D0q8mned7hYmd3uZvNlkYXFzLczgu2JV3NnxrXte1fxXq7atq9w0&#10;1xM2AAOg7KB2H+euTX6BwVwBmnEGYUsXmFGVLCU2pWmrSqtO6XK9VC+snJLmWiWra/M+PPEKnxBh&#10;/wCz8uTVFtc0mrOdndJLdRvq76vayW9r4f8AgHxb8UfGem/DzwJo0moatqt0sFnaowXLHkszEhUR&#10;VBZnYhUVWZiACa6b9uXxf4f8QfH24sfDWtQ6jb6Jo+n6O1/bZ8q4ktLWOB3TIB2lkJGQDjtXbfEH&#10;Wbb9hf4Vz/DzTpv+Ls+MtNC+JrhWG7w1psgyNPXuLiThpm4K4WMY2uX+WmumkZpJZdzMcszdzX79&#10;7Z5hi1iI/wAOCcY/3r2vL00SXfV7NHXw7kcspy9+2/iVbNr+VK9k/wC873fbRb3P3Y/4NmJd37Cn&#10;i5sf81avv/TXpdFRf8GxL+Z+wf4vOf8Amrl9/wCmvS6K/mfjD/kp8V/jZ+35LHlyqkvI+G/+DkHj&#10;/go/KM/8yLpf856+Bvl9a/Sv/g4F/Zz/AGhvil/wUDk8UfDP4DeNPEWmnwXpsQ1DQvC93eQeYpm3&#10;J5kUbLuGRkZyM18Q/wDDFX7ZH/RpPxM/8IPUf/jNfvnCuLwseHcLGVSKfJHqux8TmdKo8wqvlfxP&#10;ocr8J/it4z+Cnj/TfiV8P9Yks9U0u4WaCWNyM4Odpx1B7ivaNQ/am/ZK1/ULjXdb/Y3hjvLyZprq&#10;PS/FV1bW6yMct5cSttiTOcIuFUcAAACuB/4Yq/bI/wCjSfiZ/wCEHqP/AMZo/wCGKv2yP+jSfiZ/&#10;4Qeo/wDxmvWqyy2rU5/apO1rxnytrs7NX+Z59TCxxFNQrUVNLVKUVK3pdO1zuB+0h+xsDx+x5c/+&#10;Fxef/FUf8NIfsb9/2Pbr/wALi8/+Krh/+GKv2yP+jSfiZ/4Qeo//ABmj/hir9sj/AKNJ+Jn/AIQe&#10;o/8Axms/9g/6CJf+DZf/ACRz/wBk5f8A9AdP/wAFx/yO4H7SH7HAH/Jnt1/4XF5/8VVvQf2xP2d/&#10;h1rMHjb4V/soxWPiLTWMui6hqXiW5vIrS52kJP5UjFWeNiHUkHa6qw5Arzz/AIYq/bIP/NpPxM/8&#10;IPUf/jNIP2KP2yB/zaV8TP8Awg9R/wDjNDjlso8ssQ2n0dWTT9VzbFU8twVOanDCwTWqapq6a67H&#10;B+KfFOu+NfEV54r8UapJeX99cNNdXEzlmdmOSaoAjsa9M/4Yq/bI/wCjSfiZ/wCEHqP/AMZo/wCG&#10;K/2yB/zaV8TP/CD1H/4zXYsZgYxSVSNl5r/M6HTrSd3F/cz9jf8Ag2Cz/wAMGeMM/wDRXb7/ANNe&#10;l0Vtf8G4nwz+Jfwl/Yk8VeHfin8Pdc8M6hN8VL25hsfEGkzWc0kJ03TVEipMqsULI67gMEqw7Giv&#10;5k4ulGpxLipRd1zvb5H6RlK5ctpJ9j7/AI+rfhTqKK+ajsegFFFFUAUUUUAFFFFABRRRQAx/vUUU&#10;VEviND//2VBLAwQKAAAAAAAAACEA1XDhYM0hAADNIQAAFQAAAGRycy9tZWRpYS9pbWFnZTIuanBl&#10;Z//Y/+AAEEpGSUYAAQEBANwA3AAA/9sAQwACAQEBAQECAQEBAgICAgIEAwICAgIFBAQDBAYFBgYG&#10;BQYGBgcJCAYHCQcGBggLCAkKCgoKCgYICwwLCgwJCgoK/9sAQwECAgICAgIFAwMFCgcGBwoKCgoK&#10;CgoKCgoKCgoKCgoKCgoKCgoKCgoKCgoKCgoKCgoKCgoKCgoKCgoKCgoKCgoK/8AAEQgAOAD0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ccUARu8UYzI2361nw65o1/cXNnaaxayzWe37ZDDcKzQbl3LvAOVyvIzjI5FfPf8AwVF1&#10;W+039njR7bT7WST+1viN4e0q6aPT4rxore7v47aZ1tZ0kt7mQRSP5cdxFLGJfLfYXRCPg7wb4R8O&#10;+G/2YPHDfDHxRfSaHfftkWFjfatp/hfTZpNT8PS6fZ7IpbKWya0ljiju2mhga3EccyxMkalQtdVD&#10;B+1pKfNa7sla/bf9DjrYp06nLy30ufsCbqBVVmmXa3Ctu615P+1l8S/jx8Mfh9Y+KPgF4Bj8SX0O&#10;tQjXNP8A7Ne9mTT2jly8UKXELsfOECs6GVo0Z3WGYpsPxH8PfDnw3+J//BO79rJb3w/pusaH8P8A&#10;xx46T4Xx3FmskXh2z/sq1u4BYq6/6MEklaSPYFMe7C7RxW5peoaX4B/aA+BPx58Q/F66t9Y+IX7O&#10;us3/AIsk1TU7eNDcRaXoQjn8zasvzshbZJI0Ykjd41R3mZ9qeDj7Szd7N6Nb2V7aPqTPFS9nta9t&#10;b7Xdux9mfs8+P/jF8TLLxB4v+KHgFfC+m3GtFfA+j3kezVDpaQRL9ovlWWRUkkn851jXaUiMQcCT&#10;cBh/tN/Gr47fCHxr4Hvvhp8L5vE3g++uryDxo2k6O99qFu6iL7OsKJcxtGGH2nL+VON8caMIVczL&#10;8U+DI4PhB4e/Yb/aRvp/El9qWseF7XRNR0vS9LS7uL6H/hHr6SAJiL7R80lyCw81YMBZXUGPzV4r&#10;xR4Q8Nwf8EjfC/7SfxM1bWv+FiaHJ4sPhWx1bR7XVobi7utV1DVy1zBe21wkbPaQea1wpjkEYK+a&#10;N207fUacZKV04t2SS0vdrv3V7+Zn7ao4uKTule9+mj7db7eR+nf7PniH4ueK/hjZ+I/jz4V0/wAP&#10;+JL64up5tB0+YSfYLRrmQ2cMriSRXnW28kSsjGMy+Zs+XFdoLu0LDFxH8y7l+Ycr6/TkV+ePx/tt&#10;B+BH7WvjDxrpHi9vDdx4q/ZN8R6rdab9ot7OOxvoP7LtrZYGVEm+VISI0kd/LIcReWCy1xvij4cf&#10;DrwR8A/2T/jg015qHjzxB4Z+HOkrousaDaapYtpUcumW1yAbm1kksfm1JM+RNCZJJVLByOOf6nGp&#10;W0fxbK2ifbfZW3K+tSjG3Le27v6eW7P1F+0Qb/KMy7tudu7t60w3los32Tzl8zbu8vcM7c4zj0r8&#10;p/Gx+Iuq/thn4oebp+l6lov7ZGk+GNPjsbeJdan0+ZI5ZvMn8kXbWUlpJKzJLcTxPG6rHHbQ2yK/&#10;pXxe8S+BvF3/AAUZ1Dwt8UbTX/C91N8GfGkPxE0+NUmSTS/K0+O31GwuFg8yaKW3ilIiJZYp7eQe&#10;UsnmtLX9n80kua/utuy2sr/kH1z+71S+8/RAXVuwVhKv7z/V/MPm4zx68UouLc7nSZSq/ebcMCvy&#10;g/ZC+J1r4v8AHX7MPwNv77Wvsq/Fb4mP/Z+qW8cMGo6ebfWY4pI/sgW1kEZaaIrBhYWJCqkbxltP&#10;9oe38PfA7xJ+1noHhrTLPR/h74V8ZfCzVda8J6fZ+Xpz6dK1v/aMS2sW1ds6KPNRQPOVSrZ3USy7&#10;lqcspea03V0tNfmVHFTkrqOnr5X7H6kre2hjaZZ02r95t3Ap5urfZvaZdv8Ae3CvzW/Z5+Bnha2v&#10;fjt8Jv2grZvBvhn/AIVv4V8V+JtL8PrII7XybvVp1uJba6a7DTva2dp9qhfz0lkjkRvNXGeG1GWR&#10;/wBjTw/aeK/AMlv4D0P4+a1omsasvh/RNPUwnWYtHsrm+sp7BrRp44LmVvNFuqRvYLGVUusken9l&#10;xlW9nCd9UvW6ura2vpYPrkoxu49G9+zs+nzP1hNzAGWIyrub7q7uTUc0kbIxEy/L95tw+Xj/ACa/&#10;MNrbw743/wCCJPgH9py/8A6Lp/jrR9Q8Ow6T4isbEJdWbR+L4IGuIJWy8LzhpJJGRgJDO+flIAp/&#10;tkzQfs/ftCftIfBzwFJ4u1K++K3wTspNL03TrUSKmrapq+oWoMksSR4Q3F5HEjzu8iidYlbyo0SO&#10;I5feo4J6xbTuuzSb38wlibxV46NJ791ddPI9/wD2Z/2hf205P2z9J+A37SUUNrp9x4P8RSw28mk2&#10;8Ul//Z2pWkFrqgkhJ+aeG4JdV2xZXKRR9K+zUngdmiEi7l+8u7kZr4v+I/xQ8KeFP+CinwX8Z69d&#10;3C6T4g+Duo6dpuoQ2srxtcXuqaPDbBioygeWaFNxwFaVM4zmvm79hHUviRqH7WXwB+J+onTdNvPG&#10;2ofEiz8T6fodnDBdyWdgxijTUzFBFJLtuY42T7U1xNvHmtO7zFI962Fp4i0laNo3slo2r7fJfeZ0&#10;8RKmrO71tq9UtP8AM/WFru1MXni4Xy/+em4bfzoknhji815lVf73avyB+E3jLWPEX/BL79nP4F+G&#10;30+z8Q33xKbw3rUPjbR4pbGD7Z/bE9vI8V9a3NvJ++t4wr+S0gMcsSNEXdq7aDUdDl+E3w1+E2r3&#10;kkPw5vvjt8RNMt9Wt9JtdajsPD9lLqctqttDfwXVq0QMMaCYwvJHAkqxMiu+cf7PvK3N1a23S6/h&#10;oX9c/u9E9+rtofUH7UXxX+P3hD9pLwHpnhD452Oh+A/GPiCLwrDNo+i2mqTW+tGK7llhuo5sPGzp&#10;GvkzxyMsEkRE1rMsm5fqYTorrD5q7tudu7kj1r8o/gpdaD8Lf+CcX7KfjnULKRrfT/2lLy+1y7sd&#10;PMlxc+Tc+II2nkWJS0knlxICcEkKB2rS+L8fiLX/ANt7XviPba1otrb+F/2hPBOlaGy+UdenOpS6&#10;Lc8XJgF4bRrWbVFML3MkJilWNIYo7UZ0lgfaaJpKN03a12nbp11RNOvKOrV+aztfa6ufqpRUcBJX&#10;n0qSvJPRCiiigAooooACcdaKxfGvhoeMvDV14ck1jU9PW6VVa80e+a2uYsMGykqfMh4wcdQSO9cH&#10;/wAMpaR/0XT4rf8AhwLv/GgD1aivKf8AhlLSP+i6fFb/AMOBd/40f8MpaR/0XT4rf+HAu/8AGgDv&#10;vEfhjw34x0e48N+L9Bs9U066ULdWOoW6TQygEEBkcFWGQDyOoqrqfw5+H+t6PeeHNZ8F6TdafqU3&#10;m6hY3WmxSQ3Uny4eRGUq7ZRDlgTlV9BXFj9lLSe/x1+K3/hwLv8Axo/4ZS0fGT8dfit/4cC7/wAa&#10;cakujaDlj2O+h8I+GIbC802Lw7Yrb6lJJJqUC2aBLpnUK7SLjDlgACWByBg1n6v8J/hnr728mu/D&#10;rQ7xrW3W3t2utJhk8qFc7Y13KdqjJwo4Ga5D/hlLS/8AouvxV/8ADgXf+NKv7KWk4/5Lr8Vv/DgX&#10;f+NJVJR1uyeWLVmj0GTw74elktWk0S1ZtPbNgzW6k2x2lMx8fJ8pK8Y4OOlUJ/ht8Pp9Bh8LXfgj&#10;SZNNtroXVvp7abEYIpxIZRKsZXariQlwwGQx3ZzzXGf8Mo6PjP8AwvX4q/8Ahf3f+NL/AMMpaV/0&#10;XX4rf+HAu/8AGn7SXRsOWPY7HxB8Mfh14uuVv/FXgXR9UuFjEa3GoabFNIqAkhQzqSBkk46ZJqzq&#10;fgzwnrd9p9/rfhiwvLjSbgz6XcXVmkj2cm0rviZgTG20lcrg4JHSuEP7KOldvjt8Vv8Aw4F3/jQP&#10;2UdL7/Hb4rf+HAu/8aXNU01enmHLHsdyfh/4Hk8Wr49PgzS215bX7PHrR0+P7UsP/PPztu8L/s5x&#10;7VauPDOiXuqx67caNbtewwtDDeNbqZUjb7yB8bgpwMgHBrz3/hlPR84/4Xt8Vv8Aw4F3/jR/wylo&#10;+f8Aku3xW/8ADgXf+NHtJfzPt/wB8qO40zwD4L0aLT4dJ8HaXax6TvGkx2+nxxrZbwQ/lAL+73Ak&#10;HbjIPNOv/A3hDVDfDUvCmnXC6p5Y1LzrGN/tez7nm5Hz7cDG7OO2K4Q/spaQD8vx1+Kn/hwLv/Gk&#10;H7KOkd/jn8VPb/i4F3/jR7SXNfmf9ai5Y7WPRH0LSzeXF+NJt/tF1CsVxN5K75o1ztRmxllG5sA5&#10;A3H1NeO/tP8A7MHjX4nfDPTfhn8C/iPb+A9H09pGutF07R4Vt79QVkigJCkQxGRCrqI3V0mkyhYI&#10;R0H/AAylpPT/AIXp8Vv/AA4F3/jTf+GUtII5+OnxU/8ADgXf+NaYfEVKNZVIvVaq6utNtHoTUpxq&#10;RcX1D9mT4MeL/ht+zr4d+EHxu1ix8VappsLJfXXlyzWzAXDywRp9pZ5GWFPKjVpGZz5SsSWya7zV&#10;PBfhXWpLo6x4U0+7a+tfst99ps45PtFvknypNwO9Pmb5TkcnjmuD/wCGUtIXg/HP4q/+HAu/8acf&#10;2UtHHJ+OnxW/8OBd/wCNTUrVKlSUm9W23bRXbuwjTjGKS6Hean4Q8K6xe2Opat4asbq50mYyaXcX&#10;FmjyWbldheJiCYyVJXK4ODjpUel/D3wPoevX3inR/B+m2eqapt/tLUrXT447i72/d82RVDSY7bic&#10;Vwv/AAynpQPPx2+K3/hwLv8Axo/4ZS0onI+OvxV/8OBd/wCNR7SW12Vyx3sdhJ8KvhpcaLqXhq8+&#10;H2hyabrV09zrGnyaTC0F/M5BeSaMrtldiASzAk4GScVYufh94DvdK0/RbzwVpMtnpM0M2l2cmnRt&#10;FZyRf6p4k24jZP4SoBXtiuI/4ZS0odfjv8Vv/DgXf+NJ/wAMpaXnH/C9vit/4cC7/wAav2ku7Dlj&#10;2O0vfhv8PtX8Nf8ACJan4J0m40lZlmXS59Lie3Egk80OIyu3cJPnBxkNz1qSf4feBb3xVb+OLzwf&#10;pc2uWdu0FrrE2nxtdQRHqiSld6qe4BANcP8A8MpaR/0XT4qf+HAu/wDGnf8ADKWkgZPx2+K3/hwL&#10;v/Gj2lTu/v8A63Dlj2PVVGBS15T/AMMp6N/0Xf4q/wDhwLv/ABo/4ZS0j/ounxW/8OBd/wCNSUer&#10;UE4615T/AMMpaR/0XT4rf+HAu/8AGr3hb9nLTPCniOz8RxfF34iX7Wcm9bPVvGlzcW0vBGHjY4cc&#10;9DQB6RRQM96KAPB/+ChH7QvxP/Zb/ZZ1r4w/CDwlY694mtdU0mx0nSdSWQw3M15qNvaBCI2Vs/v+&#10;MMPmx2yK8D8Hf8Fk7DUPi38RJdV+H9xqHw78P6H4bvfCOoeHbXde6g2pBUke4luJ47W3ginEyNNL&#10;JFGnlEM5YhT9hfF74P8AhP43eFo/BPjdLhrGHXNN1aNbWby2NxY3sN7Bk4OV82BNw7jI4zXzzpn/&#10;AARt/ZE0Hw9ovh/ws3ijTP8AhG/sR0W8tdaV5rZ7XUL+/if97E6uwk1K5X51b5CgABRWHqYOtlqo&#10;ONeLcr7rs7firHFiKeM9tzU2uW23mHhH/gr9+z144vvDg8J/Df4hXul+IIfD8k3iCHRbY2WjnWLy&#10;Wys0vG+070Y3MMkbbEcZGVLjmqenf8Flv2bdTvtY8P2nw4+IUmvaXrVhpmm+F/7FtRqWs3F3d3Fr&#10;GsEP2rMDBraR3jvDbSLGVcphhXZ/D7/gmL+zX8MfBsngfw5HrzWMzeHfM+1axvk/4kupz6lY/NsH&#10;Se4k3nq64GQRk+TfEP8A4I0+APCnw/t4f2bNbuv+Em0mfS10GTxZr08MenWtnfyXca2s9nGJLadG&#10;nn2TMk4PmMJEkLbhpGOTzlJe8tUot9tLtmUvr8Yp6Pvb9Dek/wCC2f7I2nJ4bl8QaR4w0mPXlZ77&#10;+1rGzt30GIaxcaR5l5G90JObm1nYrAs7pEhd1QVJ4W/4LJfAnxTrNjZwfBL4oWdjqDaZJHrV9oNm&#10;tnFa32qNpUN47reMyw/bVMJ+UyH7yI6AsI/2e/8AgkV4B8DfD3wenxX8fa5ceLNHhmXxJceF9ant&#10;7TWI31i81WO2maXdPIkUt7NH5oeOSZC3mcOUHommf8E1v2a9H0C38N2ttrX2W10nSNOjWTVNx8jT&#10;tabWbYH5OT9rc7j/ABJ8vHWpqf2TGVo8z1tfTa+687WKj9clHdLT8bHnug/8FsP2TPF82qW/gnQ/&#10;GGszWbW50e30uxs5pNeim1WLSkltUF1uQfaZ4DsuRBKY5kdUZTXXfBD/AIKGwfHr9onQfg14X+CX&#10;iTTdP1TwjrWp32pa59mhudLvtN1Y6ZcWU8CTPysqMCyM3LxYyC5RfAH/AASy/Zr+Hdy0egX/AIq/&#10;s231KyvNF0GbXibHSPsupxanHFBEEGU+0Qx8ymRxGvlq6qSK7XwJ+xb8J/hv8XLP4zeEbrWLXVrN&#10;/EBkX+0t0N0usaidRuklQryq3J3x4IK4AJYAVNaWV6qmpbOzb69NgprG3XO1bS9vxPnX/h6J8UPC&#10;f7TXjDwF8VPCmg6fovhm68SNH4J/snUrXxNeaXpkNxLBqVjLdiOz1UXS2xdbeBgyJKjbmCsa7L4i&#10;f8FkP2W/h9teHQPFGtR3GoLa6XNo8Nh5epMNJtdVl+zyT3kSO0UF7bRmEkTPNKI4o5SGI7Z/+Cf3&#10;w20P4lTfF7w34l8TahdWetan4i8O+D9c8SSyaDZa1eQzxy3Kw7GdA/2if5dzInnyFEHArzP4Z/8A&#10;BHf4TRfsaeEf2XPix4k1RZNIm1C78QSeE9SaG01Ge+YmaJ47iN1nSKPyoYZnQTRrArI0bFsuMstl&#10;GLmmrWTS9Hd/LT7w5cZG6TT3evy0GeJv+CyXwv8Ahfq3i6w+Lnwi8Vae2k+Prrw94bt7eSxWbV4b&#10;bSoNQnuSLq6gWApHPHmJ2V2+02yorytLHFpar/wWW+AUWobfBnwe+J3irT7iPOk614f8O2rWupyf&#10;2RBrLwwma6jcSJp84nZJEQgRyDlgqtu+Kf8Agk5+zP4g1ObVtL1rxhodx/ay3+mzaPrQVtLkOmxa&#10;bMLcyxvgTW0Fusm/e263jZCjLmuosv8AgnX+zvpYtxbQ69ts9YutSh+0a08zmefw8nh+Qs8gZ5M2&#10;Ma8sxYyZckkkUpSyvkTSlfW/Rbafja/zCMcw5tWrX/AzfjV+2F4w1Lw98G7H9lGw0O+1n45TC48L&#10;6l4whuEsbLTU0x9SluZooSJXk8lVVIgVy8nzMApzxfir/gqv4d/Zou/Dvwz/AG2PAFx4d8eXVqtx&#10;4kj8L3VreaXp9o+pPY2+oB5LhJpIZihmEMUc1xFGsnmRjZub1bxv+wv8I/GfwZ8A/Bez1zxJoMfw&#10;xhs4/A/iTw7rRtdV0v7NaGzUrOFIbfblo5FZSrhjlemOMi/4JR/sz2dx4fuNC1Txnps2i2S2moXF&#10;j4qlWbX4xfy6gTfTEGSR2uri4kaSNonInkTOw7BNCWX6KonbW9lru7O97duhVSOK5rwa6enS+nrc&#10;828W/wDBZG21XT7HW/hR+zx4wXQ9U8N+Mr638SeKNPt4IWk0KzEzSQwpdbrqAS7opCGjOVwm75ir&#10;vBH/AAVO8aXHxW1KP4qeCrXwz4F0nXrWwm1i400yTTQjwjdeILu4/dXcmwBYonRfLY+TIoOZHYQ+&#10;tax/wTL/AGb9U+HXhX4ZGfxJbab4R03xFp2mta6wFkktdcWRb+GVihDq3mZXgFSq4PUG5f8A/BOD&#10;9mrWoptP1vSNUvLW61H7XeWc2pHy52Phw+HWRtqg7G08lSAQd53gjpWtOtlcbqUXs1fru7P7rEun&#10;jL35luvy1Xpc4nxZ/wAFdPg/4C+D0fxf8d/s+fFrQ7Wa6VY7TWPDNtas9s2n/b0u1uJbtbRo2i+V&#10;YxObhpQYxCXBAzbb/gqrpU/j28/4SDwFeeG/BuleOJtNuPEmqQpN9u02PwnL4gN1GkU5eBxGivtZ&#10;HzFLEMCR5Eh2tY/4JF/s++I/Dul6D4o+JHxH1SbR47y2s9U1LxcZrkWNzYJYS2I3RFI4fs8SKDGq&#10;yZ3MXLMxPRR/8Eyv2bZtQmfWV8QalY3EkMk+j32sbrWR18Pv4fdyqorAy2DhHwwy0aMNuMF05ZTG&#10;PvKTbv8ALtbUJRxnMtV0/pnM2f8AwVr+EF5YWdo3wH+Klv4i1LVtLsdN8F3Hh61GqXS6jp91fWVy&#10;ii7MXkSpZTx7jKGikQiVYwCw1viP/wAFBtNb4G/BP9oP4N6J9s0H4r+PtK0a4j1q1aO5s7O5iuWm&#10;wiSbVuI3tyn3nTIbBYYar3wv/wCCaHwD+GWt6T4sPiDxh4g1rRdc0/UNP1jxJ4gN1cRrY2N3Y2dp&#10;nYq/Z4ob25woAZmk3MzECt60/YJ+BFl8Fvh/8Aoo9W/4R/4a+IINa8MqdS/fLdRGfZ5r7f3i/wCk&#10;ScYHb0rncsD7RWTaTV79VbW3z2NIxxXK+Zry+9foeX6f/wAFlf2d7j4czfErxB8L/H2gwtb+H7nR&#10;7HxBY6dZy6tbazJcR2dzDJLfCCKDNrMXluJYUVQpyQykxy/8FP8AUtf8bf2D4T+C+uaXos1j4Dvr&#10;HXvENrEDNH4h1cWJge3S4EkTqN4ST5lL287EMghNx22v/wDBM39n/WfB1r4KsNX8VaXDZ+DdB8L2&#10;9xp+tBXOn6Sbj7LHKjxtFcAi5lEiSo8cgK5TKghng7/gl7+zd4G/se08Mz+JLWz0XSdDsodNXWAb&#10;e4bSdXbV7O4lUpkyrdSTZKlVKTyKFAI27RllMbuzv2eqWxPLjH1RyHwu/wCCt/w/8Q/CXUviH8V/&#10;g54r8O32i+Gb/wARXumw/ZLlZdPt9WfTAYXFwN0hlXlXCAFHwSNjPm61/wAFlvhd8MvD2qav8a/h&#10;F4m0e6t/HHibR9PsbGawle4stFmjjuL0tLdRpkebGphVmlZyViWUDdXTeIv+CQ/7M/iPTJNDufFX&#10;jq3sZrfULS4tbPxMY1nsbq+GoNZPiPLQJdgzIuc5dwxdWK1qeOP+CXn7P/jPVLrVF8V+NNLvLzxJ&#10;rGr/AGrR/EAhkhbVWhfULeImNvLhlkgik4/eRuN0bpUxllvtG2nZtu3ZdEg5cXyqzV1+PfodN8Tv&#10;2h/HniTx54V+E/7Mt34XutW8TeCdQ8VR6t4jjuJLOOxhezht/lgZH/fSXoYNnhbaQYywZfnn4S/8&#10;FKf2so/hr4B+MPxa+EGh+JNN8feNNY0Sx8O/DXTbhtVjTTY9XFxIFvLpYnLS6fE6/OMRGXILbRX1&#10;RqP7Py2nx38F/GHwhPb26+HfC+o+GdWtblnZ7nTZ2tp4Sr4JaSKezjA3EApcTEksADm+Cf2I/gp8&#10;P/DHgfwhoVtqn2P4f69q+r+H1m1Dcy3OpC9FyZDt+df+JhcbRxt+Xk45wp1MLHSUb3+/Z9fWwVKe&#10;Kk7xlb8unT7zyHx5/wAFffgRpTWeieHPC/ij7b4g8C/8JD4Z1bUtJgWzl83Rp9VgjMZuUuJl8qHY&#10;8kKNCkp8ppkfO3mfDH/BYfQvCHwz1b4o/HH4daldabbzaKunyeEdOjjwl14VstbnkuHvbtIYSDPJ&#10;HHH5pkkOyONZXyT2sX/BH/8AZZsbqO4tNR8XQ2sem2Nmunx64nkv9l0VtEilb9zuaT7C7R8ttDEs&#10;oUsxaXxF/wAEhf2Vdf06x0sXfiqz+w262sdxZ60qyPbf2JbaK8JLRMAHs7SFWZQr7gzKy7iD1xlk&#10;+kZKWyu+t7rYz5cd3X/AHW3/AAVt/Z2bxrcaLd+EPG1r4dtZJ45vHlzo8K6OJItCOutHuE5n3/YF&#10;MgXyc5GDjIJ43wR/wVP8cfEH4wzQWXwN1Tw/4Ns/EXgnT7q18Wab9l1hbfxGL6GC6wlxJFsFymnk&#10;AZPlyzBgJFwvrGm/8E0f2ZLXwWvgO90jVr/Sf7ak1K4tb7VC32iV/D3/AAjzq5VRlGsMqVGPnO4E&#10;dK5PSf8Agl74N8Da1ocngv4leJtQt38XeG9U8YX3i7XGvru8s/D63Mul2kH7oKgW5kt95OMxxN1d&#10;ixxlPLlGXIne1lf139bX+Zpy4zTma36fgfWSyAjpRQqED71FeX7x3GP4y0/xRrHha6sPBniiPR9U&#10;kVRaalNp4ulhO4EkxFlD5XI6jGc9sV5+Phj+1uBj/hqbR/8Aw3sX/wAk0UVQB/wrL9rn/o6bR/8A&#10;w3sX/wAk0f8ACsv2uf8Ao6bR/wDw3sX/AMk0UUAH/Csv2uf+jptH/wDDexf/ACTR/wAKx/a5/wCj&#10;ptH/APDexf8AyTRRQAf8Ky/a5/6Om0f/AMN7F/8AJNH/AArL9rn/AKOm0f8A8N7F/wDJNFFAB/wr&#10;H9rj/o6bR/8Aw3sX/wAk0f8ACsv2uf8Ao6bR/wDw3sX/AMk0UUAH/Csv2uf+jptH/wDDexf/ACTR&#10;/wAKy/a5/wCjptH/APDexf8AyTRRQAf8Ky/a5/6Om0f/AMN7F/8AJNH/AArL9rn/AKOm0f8A8N7F&#10;/wDJNFFAB/wrL9rn/o6bR/8Aw3sX/wAk0f8ACsv2uf8Ao6bR/wDw3sX/AMk0UUAH/Csf2uD1/am0&#10;f/w3sX/yTR/wrL9rn/o6bR//AA3sX/yTRRQAf8Ky/a5/6Om0f/w3sX/yTR/wrL9rn/o6bR//AA3s&#10;X/yTRRQAf8Ky/a5/6Om0f/w3sX/yTR/wrL9rn/o6bR//AA3sX/yTRRQAf8Ky/a5/6Om0f/w3sX/y&#10;TR/wrL9rn/o6bR//AA3sX/yTRRQAf8Ky/a5/6Om0f/w3sX/yTR/wrL9rn/o6bR//AA3sX/yTRRQA&#10;f8Ky/a5/6Om0f/w3sX/yTR/wrL9rn/o6bR//AA3sX/yTRRQAf8Ky/a5/6Om0f/w3sX/yTV7wp8P/&#10;ANpHTPEtnqXjH9oTTNW02GXN5psPgmO2adcH5RKJ2Kc4OcHpRRQB6ZRRRQB//9lQSwECLQAUAAYA&#10;CAAAACEAihU/mAwBAAAVAgAAEwAAAAAAAAAAAAAAAAAAAAAAW0NvbnRlbnRfVHlwZXNdLnhtbFBL&#10;AQItABQABgAIAAAAIQA4/SH/1gAAAJQBAAALAAAAAAAAAAAAAAAAAD0BAABfcmVscy8ucmVsc1BL&#10;AQItABQABgAIAAAAIQAqQpBbtgMAAJYLAAAOAAAAAAAAAAAAAAAAADwCAABkcnMvZTJvRG9jLnht&#10;bFBLAQItABQABgAIAAAAIQAZlLvJwwAAAKcBAAAZAAAAAAAAAAAAAAAAAB4GAABkcnMvX3JlbHMv&#10;ZTJvRG9jLnhtbC5yZWxzUEsBAi0AFAAGAAgAAAAhADY8OZPhAAAACgEAAA8AAAAAAAAAAAAAAAAA&#10;GAcAAGRycy9kb3ducmV2LnhtbFBLAQItAAoAAAAAAAAAIQD5RW/hSxUAAEsVAAAVAAAAAAAAAAAA&#10;AAAAACYIAABkcnMvbWVkaWEvaW1hZ2UxLmpwZWdQSwECLQAKAAAAAAAAACEA1XDhYM0hAADNIQAA&#10;FQAAAAAAAAAAAAAAAACkHQAAZHJzL21lZGlhL2ltYWdlMi5qcGVnUEsFBgAAAAAHAAcAwAEAAKQ/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Logo 01" style="position:absolute;left:5302;top:388;width:1304;height:1134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TORzDAAAA2gAAAA8AAABkcnMvZG93bnJldi54bWxEj0FrwkAUhO+F/oflCd6ajSJFYlbRQqH0&#10;YpuI4O2RfWaD2bchu01if323UOhxmJlvmHw32VYM1PvGsYJFkoIgrpxuuFZwKl+f1iB8QNbYOiYF&#10;d/Kw2z4+5JhpN/InDUWoRYSwz1CBCaHLpPSVIYs+cR1x9K6utxii7Gupexwj3LZymabP0mLDccFg&#10;Ry+GqlvxZRWkl3d3Lkp3XBYflfxuS0Pr20Gp+Wzab0AEmsJ/+K/9phWs4PdKv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pM5HMMAAADaAAAADwAAAAAAAAAAAAAAAACf&#10;AgAAZHJzL2Rvd25yZXYueG1sUEsFBgAAAAAEAAQA9wAAAI8DAAAAAA==&#10;">
                <v:imagedata r:id="rId4" o:title="Logo 01"/>
                <o:lock v:ext="edit" aspectratio="f"/>
              </v:shape>
              <v:shape id="Picture 6" o:spid="_x0000_s1028" type="#_x0000_t75" alt="ชื่อสถาบัน" style="position:absolute;left:4082;top:1738;width:3742;height:78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MDv3DAAAA2gAAAA8AAABkcnMvZG93bnJldi54bWxEj0FrwkAUhO8F/8PyCr3VTT1IiNmICMUg&#10;5mBUaG+P7DMJzb4N2VXjv+8KgsdhZr5h0uVoOnGlwbWWFXxNIxDEldUt1wqOh+/PGITzyBo7y6Tg&#10;Tg6W2eQtxUTbG+/pWvpaBAi7BBU03veJlK5qyKCb2p44eGc7GPRBDrXUA94C3HRyFkVzabDlsNBg&#10;T+uGqr/yYhRsx24d58T3alOeDruf3yK3hVfq431cLUB4Gv0r/GznWsEcHlfCDZ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swO/cMAAADaAAAADwAAAAAAAAAAAAAAAACf&#10;AgAAZHJzL2Rvd25yZXYueG1sUEsFBgAAAAAEAAQA9wAAAI8DAAAAAA==&#10;">
                <v:imagedata r:id="rId5" o:title="ชื่อสถาบัน"/>
                <o:lock v:ext="edit" aspectratio="f"/>
              </v:shape>
            </v:group>
          </w:pict>
        </mc:Fallback>
      </mc:AlternateContent>
    </w:r>
    <w:r w:rsidR="00FF24DA">
      <w:rPr>
        <w:noProof/>
        <w:cs/>
      </w:rPr>
      <w:drawing>
        <wp:anchor distT="0" distB="0" distL="114300" distR="114300" simplePos="0" relativeHeight="251661312" behindDoc="0" locked="0" layoutInCell="1" allowOverlap="1" wp14:anchorId="7F124EA0" wp14:editId="7C5F5678">
          <wp:simplePos x="0" y="0"/>
          <wp:positionH relativeFrom="column">
            <wp:posOffset>3983355</wp:posOffset>
          </wp:positionH>
          <wp:positionV relativeFrom="paragraph">
            <wp:posOffset>-264795</wp:posOffset>
          </wp:positionV>
          <wp:extent cx="788670" cy="582295"/>
          <wp:effectExtent l="0" t="0" r="0" b="8255"/>
          <wp:wrapNone/>
          <wp:docPr id="38" name="Picture 38" descr="C:\Users\Suvimon\AppData\Local\Microsoft\Windows\INetCache\Content.Word\Logo Industry netwo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vimon\AppData\Local\Microsoft\Windows\INetCache\Content.Word\Logo Industry network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24DA" w:rsidRPr="00BD2CB9">
      <w:rPr>
        <w:rFonts w:ascii="TH SarabunPSK" w:hAnsi="TH SarabunPSK" w:cs="TH SarabunPSK"/>
        <w:b/>
        <w:bCs/>
        <w:noProof/>
        <w:color w:val="0000CC"/>
        <w:sz w:val="32"/>
        <w:szCs w:val="32"/>
      </w:rPr>
      <w:drawing>
        <wp:anchor distT="0" distB="0" distL="114300" distR="114300" simplePos="0" relativeHeight="251662336" behindDoc="0" locked="0" layoutInCell="1" allowOverlap="1" wp14:anchorId="70852DA8" wp14:editId="40356DCF">
          <wp:simplePos x="0" y="0"/>
          <wp:positionH relativeFrom="column">
            <wp:posOffset>1102290</wp:posOffset>
          </wp:positionH>
          <wp:positionV relativeFrom="paragraph">
            <wp:posOffset>-308584</wp:posOffset>
          </wp:positionV>
          <wp:extent cx="598170" cy="647065"/>
          <wp:effectExtent l="0" t="0" r="0" b="635"/>
          <wp:wrapNone/>
          <wp:docPr id="39" name="Picture 39" descr="C:\Users\Suvimon\Downloads\ministry-of-indust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vimon\Downloads\ministry-of-industry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24DA" w:rsidRDefault="00FF2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FA"/>
    <w:rsid w:val="000B3741"/>
    <w:rsid w:val="000C6BBE"/>
    <w:rsid w:val="001F266B"/>
    <w:rsid w:val="00216596"/>
    <w:rsid w:val="00241F43"/>
    <w:rsid w:val="002D0B2B"/>
    <w:rsid w:val="002F2CE8"/>
    <w:rsid w:val="00316A70"/>
    <w:rsid w:val="003F0523"/>
    <w:rsid w:val="0042371B"/>
    <w:rsid w:val="004B5B05"/>
    <w:rsid w:val="004D1CF4"/>
    <w:rsid w:val="004D785D"/>
    <w:rsid w:val="004E1F3D"/>
    <w:rsid w:val="004F5D61"/>
    <w:rsid w:val="00554300"/>
    <w:rsid w:val="00564312"/>
    <w:rsid w:val="00566456"/>
    <w:rsid w:val="005A5621"/>
    <w:rsid w:val="005C3A1D"/>
    <w:rsid w:val="006644FA"/>
    <w:rsid w:val="00694976"/>
    <w:rsid w:val="006D0FF1"/>
    <w:rsid w:val="00732489"/>
    <w:rsid w:val="00782414"/>
    <w:rsid w:val="00794C73"/>
    <w:rsid w:val="008473BB"/>
    <w:rsid w:val="008D5A83"/>
    <w:rsid w:val="00A60837"/>
    <w:rsid w:val="00A93FD2"/>
    <w:rsid w:val="00A94877"/>
    <w:rsid w:val="00AB03BB"/>
    <w:rsid w:val="00AB7104"/>
    <w:rsid w:val="00AC54EE"/>
    <w:rsid w:val="00AC6891"/>
    <w:rsid w:val="00B055F9"/>
    <w:rsid w:val="00B82256"/>
    <w:rsid w:val="00C2349F"/>
    <w:rsid w:val="00CE6422"/>
    <w:rsid w:val="00D10C1D"/>
    <w:rsid w:val="00D748AB"/>
    <w:rsid w:val="00DB4DF0"/>
    <w:rsid w:val="00E16C2A"/>
    <w:rsid w:val="00E52FDC"/>
    <w:rsid w:val="00EC6FB6"/>
    <w:rsid w:val="00EF0BA2"/>
    <w:rsid w:val="00F9649B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A179410A-886C-429B-9298-6AF3B201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4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3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1B"/>
  </w:style>
  <w:style w:type="paragraph" w:styleId="Footer">
    <w:name w:val="footer"/>
    <w:basedOn w:val="Normal"/>
    <w:link w:val="FooterChar"/>
    <w:uiPriority w:val="99"/>
    <w:unhideWhenUsed/>
    <w:rsid w:val="004237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1B"/>
  </w:style>
  <w:style w:type="paragraph" w:customStyle="1" w:styleId="Default">
    <w:name w:val="Default"/>
    <w:rsid w:val="00694976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A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AB"/>
    <w:rPr>
      <w:rFonts w:ascii="Segoe UI" w:hAnsi="Segoe UI" w:cs="Angsana New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43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300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2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media/image50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Suvimon Leksakul</dc:creator>
  <cp:keywords/>
  <dc:description/>
  <cp:lastModifiedBy>Jureeporn Pitaktrakunsiri</cp:lastModifiedBy>
  <cp:revision>4</cp:revision>
  <cp:lastPrinted>2022-07-27T07:56:00Z</cp:lastPrinted>
  <dcterms:created xsi:type="dcterms:W3CDTF">2022-07-27T13:02:00Z</dcterms:created>
  <dcterms:modified xsi:type="dcterms:W3CDTF">2022-08-01T07:18:00Z</dcterms:modified>
</cp:coreProperties>
</file>